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 w:rsidRPr="0042248B">
        <w:rPr>
          <w:sz w:val="24"/>
          <w:szCs w:val="24"/>
        </w:rPr>
        <w:t>информационно</w:t>
      </w:r>
      <w:r w:rsidRPr="0042248B">
        <w:rPr>
          <w:sz w:val="24"/>
          <w:szCs w:val="24"/>
        </w:rPr>
        <w:softHyphen/>
        <w:t>телекоммуникационной</w:t>
      </w:r>
      <w:proofErr w:type="spellEnd"/>
      <w:r w:rsidRPr="0042248B"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0341FA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</w:rPr>
      </w:pPr>
    </w:p>
    <w:p w14:paraId="10D560A6" w14:textId="1C819AE3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начала приема заявок на участие в аукционе</w:t>
      </w:r>
      <w:r w:rsidRPr="005C65C7">
        <w:t xml:space="preserve"> – </w:t>
      </w:r>
      <w:r w:rsidR="005C65C7" w:rsidRPr="005C65C7">
        <w:t>20</w:t>
      </w:r>
      <w:r w:rsidR="00295663" w:rsidRPr="005C65C7">
        <w:t xml:space="preserve"> </w:t>
      </w:r>
      <w:r w:rsidR="009D3FF4" w:rsidRPr="005C65C7">
        <w:t>марта</w:t>
      </w:r>
      <w:r w:rsidRPr="005C65C7">
        <w:t xml:space="preserve"> 2026 г. с </w:t>
      </w:r>
      <w:proofErr w:type="gramStart"/>
      <w:r w:rsidR="004A2EE9">
        <w:t>21</w:t>
      </w:r>
      <w:r w:rsidR="005C65C7" w:rsidRPr="005C65C7">
        <w:t>:‍</w:t>
      </w:r>
      <w:proofErr w:type="gramEnd"/>
      <w:r w:rsidRPr="005C65C7">
        <w:t>00 по московскому времени.</w:t>
      </w:r>
    </w:p>
    <w:p w14:paraId="64E96E29" w14:textId="0AADA3CD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окончания приема заявок на участие в аукционе</w:t>
      </w:r>
      <w:r w:rsidRPr="005C65C7">
        <w:t xml:space="preserve"> – </w:t>
      </w:r>
      <w:r w:rsidR="000A69AB">
        <w:t>16</w:t>
      </w:r>
      <w:r w:rsidRPr="005C65C7">
        <w:t xml:space="preserve"> </w:t>
      </w:r>
      <w:r w:rsidR="00605E4B" w:rsidRPr="005C65C7">
        <w:t>апреля</w:t>
      </w:r>
      <w:r w:rsidRPr="005C65C7">
        <w:t xml:space="preserve"> 2026 г. до 10‍:‍00 по московскому времени.</w:t>
      </w:r>
    </w:p>
    <w:p w14:paraId="6732171A" w14:textId="48F6F50F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подведения итогов приема заявок на участие в торгах –</w:t>
      </w:r>
      <w:r w:rsidRPr="005C65C7">
        <w:t xml:space="preserve"> </w:t>
      </w:r>
      <w:r w:rsidRPr="005C65C7">
        <w:br/>
      </w:r>
      <w:r w:rsidR="000A69AB">
        <w:t>20</w:t>
      </w:r>
      <w:r w:rsidRPr="005C65C7">
        <w:t xml:space="preserve"> </w:t>
      </w:r>
      <w:r w:rsidR="009D3FF4" w:rsidRPr="005C65C7">
        <w:t>апреля</w:t>
      </w:r>
      <w:r w:rsidRPr="005C65C7">
        <w:t xml:space="preserve"> 2026 г. </w:t>
      </w:r>
    </w:p>
    <w:p w14:paraId="07AD3F4D" w14:textId="1575CE03" w:rsidR="00671FF1" w:rsidRPr="005C65C7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 xml:space="preserve">Дата, время и место проведения </w:t>
      </w:r>
      <w:r w:rsidR="00410AF1">
        <w:rPr>
          <w:b/>
        </w:rPr>
        <w:t xml:space="preserve">первичных </w:t>
      </w:r>
      <w:r w:rsidRPr="005C65C7">
        <w:rPr>
          <w:b/>
        </w:rPr>
        <w:t>торгов (подведения итогов торгов)</w:t>
      </w:r>
      <w:r w:rsidRPr="005C65C7">
        <w:t xml:space="preserve"> – </w:t>
      </w:r>
      <w:r w:rsidRPr="005C65C7">
        <w:br/>
      </w:r>
      <w:r w:rsidR="000A69AB">
        <w:t>21</w:t>
      </w:r>
      <w:r w:rsidRPr="005C65C7">
        <w:t xml:space="preserve"> </w:t>
      </w:r>
      <w:r w:rsidR="009D3FF4" w:rsidRPr="005C65C7">
        <w:t>апреля</w:t>
      </w:r>
      <w:r w:rsidRPr="005C65C7">
        <w:t xml:space="preserve"> 2026 г. в 10‍:‍00 по московскому времени на ЭТП «</w:t>
      </w:r>
      <w:r w:rsidR="00295663" w:rsidRPr="005C65C7">
        <w:t>Гарант</w:t>
      </w:r>
      <w:r w:rsidRPr="005C65C7"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7475EAAC" w14:textId="6554D4F3" w:rsidR="00737AE0" w:rsidRPr="00737AE0" w:rsidRDefault="00717BC8" w:rsidP="00737AE0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</w:rPr>
      </w:pPr>
      <w:r w:rsidRPr="0042248B">
        <w:tab/>
      </w:r>
      <w:r w:rsidRPr="0042248B">
        <w:tab/>
      </w:r>
      <w:r w:rsidR="00295663" w:rsidRPr="0042248B">
        <w:rPr>
          <w:b/>
        </w:rPr>
        <w:t>2</w:t>
      </w:r>
      <w:r w:rsidRPr="0042248B">
        <w:rPr>
          <w:b/>
        </w:rPr>
        <w:t>. Сведения о выставляемом на торги имуществе</w:t>
      </w:r>
      <w:r w:rsidR="00937E21">
        <w:rPr>
          <w:b/>
        </w:rPr>
        <w:t xml:space="preserve">  </w:t>
      </w:r>
    </w:p>
    <w:p w14:paraId="2B8CB25E" w14:textId="5F302F6F" w:rsidR="00CE3907" w:rsidRPr="00F14355" w:rsidRDefault="00737AE0" w:rsidP="00CE3907">
      <w:pPr>
        <w:ind w:firstLine="709"/>
        <w:jc w:val="both"/>
      </w:pPr>
      <w:r w:rsidRPr="00F14355">
        <w:rPr>
          <w:b/>
        </w:rPr>
        <w:t xml:space="preserve">Лот № </w:t>
      </w:r>
      <w:r w:rsidR="005113AE">
        <w:rPr>
          <w:b/>
        </w:rPr>
        <w:t>1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 w:rsidR="00CE3907">
        <w:t>З</w:t>
      </w:r>
      <w:r w:rsidR="00CE3907" w:rsidRPr="00F14355">
        <w:t>емельны</w:t>
      </w:r>
      <w:r w:rsidR="00CE3907">
        <w:t>й</w:t>
      </w:r>
      <w:r w:rsidR="00CE3907" w:rsidRPr="00F14355">
        <w:t xml:space="preserve"> участок, </w:t>
      </w:r>
      <w:r w:rsidR="00CE3907">
        <w:t>680</w:t>
      </w:r>
      <w:r w:rsidR="00CE3907" w:rsidRPr="00F14355">
        <w:t xml:space="preserve"> кв.м., кадастровы</w:t>
      </w:r>
      <w:r w:rsidR="00CE3907">
        <w:t>й</w:t>
      </w:r>
      <w:r w:rsidR="00CE3907" w:rsidRPr="00F14355">
        <w:t xml:space="preserve"> номер </w:t>
      </w:r>
      <w:r w:rsidR="00CE3907" w:rsidRPr="00CE3907">
        <w:t>56:21:1409002:1378</w:t>
      </w:r>
      <w:r w:rsidR="00CE3907" w:rsidRPr="00F14355">
        <w:t xml:space="preserve">, категория: </w:t>
      </w:r>
      <w:r w:rsidR="00CE3907">
        <w:t>з</w:t>
      </w:r>
      <w:r w:rsidR="00CE3907" w:rsidRPr="00CE3907">
        <w:t>емли сельскохозяйственного назначения</w:t>
      </w:r>
      <w:r w:rsidR="00CE3907" w:rsidRPr="00F14355">
        <w:t xml:space="preserve">, вид разрешенного использования: </w:t>
      </w:r>
      <w:r w:rsidR="00CE3907" w:rsidRPr="00CE3907">
        <w:t>ведение садоводства</w:t>
      </w:r>
      <w:r w:rsidR="00CE3907">
        <w:t>, местоположение</w:t>
      </w:r>
      <w:r w:rsidR="00CE3907" w:rsidRPr="00F14355">
        <w:t>:</w:t>
      </w:r>
      <w:r w:rsidR="00CE3907">
        <w:t xml:space="preserve"> </w:t>
      </w:r>
      <w:r w:rsidR="00CE3907" w:rsidRPr="00051A66">
        <w:t xml:space="preserve">Оренбургская область, </w:t>
      </w:r>
      <w:r w:rsidR="00CE3907" w:rsidRPr="00CE3907">
        <w:t>Оренбургский муниципальный район, п. Нежинский сельсовет, территория СНТСН «Боевое братство», ул. Танкистов, земельный участок № 25</w:t>
      </w:r>
      <w:r w:rsidR="00CE3907" w:rsidRPr="00F14355">
        <w:t>. Имеется ограничение (обременение) права: арест</w:t>
      </w:r>
      <w:r w:rsidR="00CE3907">
        <w:t xml:space="preserve">, </w:t>
      </w:r>
      <w:r w:rsidR="00CE3907" w:rsidRPr="00CE3907">
        <w:t>ограничения прав на земельный участок, предусмотренные ст. 56 Земельного кодекса РФ</w:t>
      </w:r>
      <w:r w:rsidR="00CE3907" w:rsidRPr="00F14355">
        <w:t xml:space="preserve">. Собственники (правообладатели): </w:t>
      </w:r>
      <w:r w:rsidR="00CE3907" w:rsidRPr="00CE3907">
        <w:rPr>
          <w:b/>
          <w:bCs/>
        </w:rPr>
        <w:t>Дикарев В.А</w:t>
      </w:r>
      <w:r w:rsidR="00CE3907">
        <w:rPr>
          <w:b/>
          <w:bCs/>
        </w:rPr>
        <w:t>.</w:t>
      </w:r>
      <w:r w:rsidR="00CE3907" w:rsidRPr="00F14355">
        <w:t xml:space="preserve"> Судебны</w:t>
      </w:r>
      <w:r w:rsidR="00CE3907">
        <w:t>й</w:t>
      </w:r>
      <w:r w:rsidR="00CE3907" w:rsidRPr="00F14355">
        <w:t xml:space="preserve"> пристав-исполнитель </w:t>
      </w:r>
      <w:r w:rsidR="00CE3907" w:rsidRPr="00CE3907">
        <w:t xml:space="preserve">ОСП Центрального района г. Оренбурга Мулюкова </w:t>
      </w:r>
      <w:r w:rsidR="00CE3907">
        <w:t>Н.А</w:t>
      </w:r>
      <w:r w:rsidR="00CE3907" w:rsidRPr="00CE3907">
        <w:t>.</w:t>
      </w:r>
      <w:r w:rsidR="00CE3907" w:rsidRPr="00F14355">
        <w:t xml:space="preserve"> тел.: </w:t>
      </w:r>
      <w:r w:rsidR="00CE3907" w:rsidRPr="00286A87">
        <w:t>+7 (3532) 34-19-57.</w:t>
      </w:r>
    </w:p>
    <w:p w14:paraId="4FA37772" w14:textId="569891DC" w:rsidR="00CE3907" w:rsidRDefault="00CE3907" w:rsidP="00CE3907">
      <w:pPr>
        <w:ind w:firstLine="709"/>
        <w:jc w:val="both"/>
      </w:pPr>
      <w:r w:rsidRPr="00F14355">
        <w:t xml:space="preserve">Начальная цена – </w:t>
      </w:r>
      <w:r w:rsidRPr="00CE3907">
        <w:t xml:space="preserve">1 054 000,00 </w:t>
      </w:r>
      <w:r w:rsidRPr="00F14355">
        <w:t>руб. (НДС не облагается), задаток</w:t>
      </w:r>
      <w:r w:rsidRPr="00CE3907">
        <w:t xml:space="preserve"> 158 100,00 </w:t>
      </w:r>
      <w:r w:rsidRPr="00F14355">
        <w:t>руб., шаг аукциона</w:t>
      </w:r>
      <w:r w:rsidRPr="00CE3907">
        <w:t xml:space="preserve"> 10 540,00 </w:t>
      </w:r>
      <w:r w:rsidRPr="00F14355">
        <w:t>руб.</w:t>
      </w:r>
    </w:p>
    <w:p w14:paraId="3EC3A31B" w14:textId="4D2A2C33" w:rsidR="00737AE0" w:rsidRDefault="00737AE0" w:rsidP="00CE3907">
      <w:pPr>
        <w:ind w:firstLine="709"/>
        <w:jc w:val="both"/>
      </w:pPr>
    </w:p>
    <w:p w14:paraId="0D595F46" w14:textId="7BB2408C" w:rsidR="00CE3907" w:rsidRPr="00F14355" w:rsidRDefault="00CE3907" w:rsidP="00CE3907">
      <w:pPr>
        <w:tabs>
          <w:tab w:val="left" w:pos="2552"/>
        </w:tabs>
        <w:ind w:firstLine="709"/>
        <w:jc w:val="both"/>
      </w:pPr>
      <w:r w:rsidRPr="00F14355">
        <w:rPr>
          <w:b/>
        </w:rPr>
        <w:t xml:space="preserve">Лот № </w:t>
      </w:r>
      <w:r>
        <w:rPr>
          <w:b/>
        </w:rPr>
        <w:t>2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 w:rsidRPr="00CE3907">
        <w:t>Сооружение: наружные сети водоотведения, назначение: сооружения коммунального хозяйства</w:t>
      </w:r>
      <w:r w:rsidRPr="00F14355">
        <w:t xml:space="preserve">, </w:t>
      </w:r>
      <w:proofErr w:type="spellStart"/>
      <w:r w:rsidRPr="00F14355">
        <w:t>кад</w:t>
      </w:r>
      <w:proofErr w:type="spellEnd"/>
      <w:r w:rsidRPr="00F14355">
        <w:t xml:space="preserve">. № </w:t>
      </w:r>
      <w:r w:rsidRPr="00CE3907">
        <w:t>56:21:1409001:1693</w:t>
      </w:r>
      <w:r w:rsidRPr="00F14355">
        <w:t xml:space="preserve">, </w:t>
      </w:r>
      <w:r w:rsidRPr="00CE3907">
        <w:t>местоположение</w:t>
      </w:r>
      <w:r w:rsidRPr="00F14355">
        <w:t xml:space="preserve">: Оренбургская обл., </w:t>
      </w:r>
      <w:r w:rsidRPr="00CE3907">
        <w:t xml:space="preserve">Оренбургский район, с. </w:t>
      </w:r>
      <w:proofErr w:type="spellStart"/>
      <w:r w:rsidRPr="00CE3907">
        <w:t>Нежинка</w:t>
      </w:r>
      <w:proofErr w:type="spellEnd"/>
      <w:r w:rsidRPr="00F14355">
        <w:t xml:space="preserve">. Имеется ограничение (обременение) права: </w:t>
      </w:r>
      <w:r w:rsidRPr="00C41035">
        <w:t>арест</w:t>
      </w:r>
      <w:r w:rsidRPr="00F14355">
        <w:t xml:space="preserve">. Собственники (правообладатели): </w:t>
      </w:r>
      <w:r w:rsidRPr="00CE3907">
        <w:rPr>
          <w:b/>
          <w:bCs/>
        </w:rPr>
        <w:t>ООО «ВОДОКАНАЛСТРОЙСЕРВИС» (ИНН 5605022746)</w:t>
      </w:r>
      <w:r>
        <w:rPr>
          <w:b/>
          <w:bCs/>
        </w:rPr>
        <w:t>.</w:t>
      </w:r>
      <w:r w:rsidRPr="00CE3907">
        <w:rPr>
          <w:b/>
          <w:bCs/>
        </w:rPr>
        <w:t xml:space="preserve"> </w:t>
      </w:r>
      <w:r w:rsidRPr="00F14355">
        <w:t xml:space="preserve">Судебный̆ пристав-исполнитель </w:t>
      </w:r>
      <w:r w:rsidRPr="00CE3907">
        <w:t xml:space="preserve">Оренбургского РОСП Мельников С.В. </w:t>
      </w:r>
      <w:r w:rsidRPr="00F14355">
        <w:t xml:space="preserve">+7 (3532) 34-19-57. </w:t>
      </w:r>
    </w:p>
    <w:p w14:paraId="38A8BF85" w14:textId="53020D74" w:rsidR="00CE3907" w:rsidRPr="00F14355" w:rsidRDefault="00CE3907" w:rsidP="00CE3907">
      <w:pPr>
        <w:ind w:firstLine="709"/>
        <w:jc w:val="both"/>
      </w:pPr>
      <w:r w:rsidRPr="00F14355">
        <w:t xml:space="preserve">Начальная цена – </w:t>
      </w:r>
      <w:r w:rsidRPr="00CE3907">
        <w:t xml:space="preserve">28 220 300,00 </w:t>
      </w:r>
      <w:r w:rsidRPr="00F14355">
        <w:t>руб. (</w:t>
      </w:r>
      <w:r w:rsidRPr="00C41035">
        <w:t>НДС не облагается</w:t>
      </w:r>
      <w:r w:rsidRPr="00F14355">
        <w:t xml:space="preserve">), задаток </w:t>
      </w:r>
      <w:r w:rsidRPr="00CE3907">
        <w:t xml:space="preserve">4 233 045,00 </w:t>
      </w:r>
      <w:r w:rsidRPr="00F14355">
        <w:t xml:space="preserve">руб., шаг аукциона </w:t>
      </w:r>
      <w:r w:rsidRPr="00CE3907">
        <w:t xml:space="preserve">282 203,00 </w:t>
      </w:r>
      <w:r w:rsidRPr="00F14355">
        <w:t>руб.</w:t>
      </w:r>
    </w:p>
    <w:p w14:paraId="433E1751" w14:textId="77777777" w:rsidR="00CE3907" w:rsidRDefault="00CE3907" w:rsidP="00737AE0">
      <w:pPr>
        <w:ind w:firstLine="709"/>
        <w:jc w:val="both"/>
      </w:pPr>
    </w:p>
    <w:p w14:paraId="5EE3016F" w14:textId="0B5A186E" w:rsidR="00051A66" w:rsidRPr="00F14355" w:rsidRDefault="00051A66" w:rsidP="00051A66">
      <w:pPr>
        <w:ind w:firstLine="709"/>
        <w:jc w:val="both"/>
      </w:pPr>
      <w:r w:rsidRPr="00F14355">
        <w:rPr>
          <w:b/>
        </w:rPr>
        <w:t xml:space="preserve">Лот № </w:t>
      </w:r>
      <w:r w:rsidR="005113AE">
        <w:rPr>
          <w:b/>
        </w:rPr>
        <w:t>3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 w:rsidR="00DF1178" w:rsidRPr="00286A87">
        <w:t>Доля в праве 1/</w:t>
      </w:r>
      <w:r w:rsidR="00DF1178">
        <w:t>125</w:t>
      </w:r>
      <w:r w:rsidR="00DF1178" w:rsidRPr="00286A87">
        <w:t xml:space="preserve"> на </w:t>
      </w:r>
      <w:r w:rsidR="00DF1178">
        <w:t>з</w:t>
      </w:r>
      <w:r w:rsidRPr="00F14355">
        <w:t>емельны</w:t>
      </w:r>
      <w:r>
        <w:t>й</w:t>
      </w:r>
      <w:r w:rsidRPr="00F14355">
        <w:t xml:space="preserve"> участок, </w:t>
      </w:r>
      <w:r w:rsidR="00DF1178" w:rsidRPr="00DF1178">
        <w:t xml:space="preserve">78687865 </w:t>
      </w:r>
      <w:r w:rsidRPr="00F14355">
        <w:t>кв.м., кадастровы</w:t>
      </w:r>
      <w:r>
        <w:t>й</w:t>
      </w:r>
      <w:r w:rsidRPr="00F14355">
        <w:t xml:space="preserve"> номер </w:t>
      </w:r>
      <w:r w:rsidR="00DF1178" w:rsidRPr="00DF1178">
        <w:t>56:13:0000000:1240</w:t>
      </w:r>
      <w:r w:rsidRPr="00F14355">
        <w:t>, категория:</w:t>
      </w:r>
      <w:r w:rsidR="00DF1178" w:rsidRPr="00F14355">
        <w:t xml:space="preserve"> земли </w:t>
      </w:r>
      <w:r w:rsidR="00DF1178" w:rsidRPr="00DF1178">
        <w:t>сельскохозяйственного назначения</w:t>
      </w:r>
      <w:r w:rsidR="00DF1178" w:rsidRPr="00F14355">
        <w:t xml:space="preserve">, вид разрешенного использования: </w:t>
      </w:r>
      <w:r w:rsidR="00DF1178" w:rsidRPr="00DF1178">
        <w:t>для сельскохозяйственного производства</w:t>
      </w:r>
      <w:r>
        <w:t>,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r w:rsidR="00DF1178" w:rsidRPr="00DF1178">
        <w:t>Кваркенский район, в центральной части Кваркенского кадастрового квартала 56:13:0, в паевом фонде СПК «</w:t>
      </w:r>
      <w:proofErr w:type="spellStart"/>
      <w:r w:rsidR="00DF1178" w:rsidRPr="00DF1178">
        <w:t>Аландский</w:t>
      </w:r>
      <w:proofErr w:type="spellEnd"/>
      <w:r w:rsidR="00DF1178" w:rsidRPr="00DF1178">
        <w:t>»</w:t>
      </w:r>
      <w:r w:rsidRPr="00F14355">
        <w:t>. Имеется ограничение (обременение) права: арест</w:t>
      </w:r>
      <w:r w:rsidR="00DF1178">
        <w:t>, аренда в пользу ООО «</w:t>
      </w:r>
      <w:proofErr w:type="spellStart"/>
      <w:r w:rsidR="00DF1178">
        <w:t>Орский</w:t>
      </w:r>
      <w:proofErr w:type="spellEnd"/>
      <w:r w:rsidR="00DF1178">
        <w:t xml:space="preserve"> хлеб-</w:t>
      </w:r>
      <w:proofErr w:type="spellStart"/>
      <w:r w:rsidR="00DF1178">
        <w:t>агро</w:t>
      </w:r>
      <w:proofErr w:type="spellEnd"/>
      <w:r w:rsidR="00DF1178">
        <w:t>»</w:t>
      </w:r>
      <w:r w:rsidRPr="00F14355">
        <w:t xml:space="preserve">. Собственники (правообладатели): </w:t>
      </w:r>
      <w:r w:rsidR="00DF1178" w:rsidRPr="00DF1178">
        <w:rPr>
          <w:b/>
          <w:bCs/>
        </w:rPr>
        <w:t>Администраци</w:t>
      </w:r>
      <w:r w:rsidR="00DF1178">
        <w:rPr>
          <w:b/>
          <w:bCs/>
        </w:rPr>
        <w:t xml:space="preserve">я </w:t>
      </w:r>
      <w:r w:rsidR="00DF1178" w:rsidRPr="00DF1178">
        <w:rPr>
          <w:b/>
          <w:bCs/>
        </w:rPr>
        <w:t xml:space="preserve">МО </w:t>
      </w:r>
      <w:proofErr w:type="spellStart"/>
      <w:r w:rsidR="00DF1178" w:rsidRPr="00DF1178">
        <w:rPr>
          <w:b/>
          <w:bCs/>
        </w:rPr>
        <w:t>Аландский</w:t>
      </w:r>
      <w:proofErr w:type="spellEnd"/>
      <w:r w:rsidR="00DF1178" w:rsidRPr="00DF1178">
        <w:rPr>
          <w:b/>
          <w:bCs/>
        </w:rPr>
        <w:t xml:space="preserve"> сельсовет </w:t>
      </w:r>
      <w:proofErr w:type="spellStart"/>
      <w:r w:rsidR="00DF1178" w:rsidRPr="00DF1178">
        <w:rPr>
          <w:b/>
          <w:bCs/>
        </w:rPr>
        <w:t>Кваркенского</w:t>
      </w:r>
      <w:proofErr w:type="spellEnd"/>
      <w:r w:rsidR="00DF1178" w:rsidRPr="00DF1178">
        <w:rPr>
          <w:b/>
          <w:bCs/>
        </w:rPr>
        <w:t xml:space="preserve"> района Оренбургской области (ИНН 5630020598). </w:t>
      </w:r>
      <w:r w:rsidRPr="00F14355">
        <w:t>Судебны</w:t>
      </w:r>
      <w:r>
        <w:t>й</w:t>
      </w:r>
      <w:r w:rsidRPr="00F14355">
        <w:t xml:space="preserve"> пристав-исполнитель </w:t>
      </w:r>
      <w:r w:rsidR="00DF1178" w:rsidRPr="00DF1178">
        <w:t>Кваркенского РОСП Фролов</w:t>
      </w:r>
      <w:r w:rsidR="00DF1178">
        <w:t>а</w:t>
      </w:r>
      <w:r w:rsidR="00DF1178" w:rsidRPr="00DF1178">
        <w:t xml:space="preserve"> Л.Н.</w:t>
      </w:r>
      <w:r w:rsidR="00DF1178">
        <w:t xml:space="preserve"> </w:t>
      </w:r>
      <w:r w:rsidR="00DF1178" w:rsidRPr="00F14355">
        <w:t>+7 (3532) 34-19-57.</w:t>
      </w:r>
    </w:p>
    <w:p w14:paraId="45BAF4F6" w14:textId="03DFB017" w:rsidR="00051A66" w:rsidRDefault="00051A66" w:rsidP="00051A66">
      <w:pPr>
        <w:ind w:firstLine="709"/>
        <w:jc w:val="both"/>
      </w:pPr>
      <w:r w:rsidRPr="00F14355">
        <w:t xml:space="preserve">Начальная цена – </w:t>
      </w:r>
      <w:r w:rsidR="00DF1178" w:rsidRPr="00DF1178">
        <w:t xml:space="preserve">90 000,00 </w:t>
      </w:r>
      <w:r w:rsidRPr="00F14355">
        <w:t xml:space="preserve">руб. (НДС не облагается), задаток </w:t>
      </w:r>
      <w:r w:rsidR="00DF1178" w:rsidRPr="00DF1178">
        <w:t xml:space="preserve">13 500,00 </w:t>
      </w:r>
      <w:r w:rsidRPr="00F14355">
        <w:t>руб., шаг аукциона</w:t>
      </w:r>
      <w:r>
        <w:t xml:space="preserve">         </w:t>
      </w:r>
      <w:r w:rsidRPr="00F14355">
        <w:t xml:space="preserve"> </w:t>
      </w:r>
      <w:r w:rsidR="00DF1178" w:rsidRPr="00DF1178">
        <w:t xml:space="preserve">900,00 </w:t>
      </w:r>
      <w:r w:rsidRPr="00F14355">
        <w:t>руб.</w:t>
      </w:r>
    </w:p>
    <w:p w14:paraId="641B65F5" w14:textId="77777777" w:rsidR="00DF1178" w:rsidRDefault="00DF1178" w:rsidP="00DF1178">
      <w:pPr>
        <w:ind w:firstLine="709"/>
        <w:jc w:val="both"/>
        <w:rPr>
          <w:b/>
        </w:rPr>
      </w:pPr>
    </w:p>
    <w:p w14:paraId="53943AC9" w14:textId="624F6884" w:rsidR="00DF1178" w:rsidRPr="00F14355" w:rsidRDefault="00DF1178" w:rsidP="00DF1178">
      <w:pPr>
        <w:ind w:firstLine="709"/>
        <w:jc w:val="both"/>
      </w:pPr>
      <w:r w:rsidRPr="00F14355">
        <w:rPr>
          <w:b/>
        </w:rPr>
        <w:t xml:space="preserve">Лот № </w:t>
      </w:r>
      <w:r>
        <w:rPr>
          <w:b/>
        </w:rPr>
        <w:t>4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 w:rsidRPr="00286A87">
        <w:t>Доля в праве 1/</w:t>
      </w:r>
      <w:r>
        <w:t>50</w:t>
      </w:r>
      <w:r w:rsidRPr="00286A87">
        <w:t xml:space="preserve"> на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17202000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Pr="00DF1178">
        <w:t>56:13:0000000:992</w:t>
      </w:r>
      <w:r w:rsidRPr="00F14355">
        <w:t xml:space="preserve">, категория: земли </w:t>
      </w:r>
      <w:r w:rsidRPr="00DF1178">
        <w:t>сельскохозяйственного назначения</w:t>
      </w:r>
      <w:r w:rsidRPr="00F14355">
        <w:t xml:space="preserve">, вид разрешенного использования: </w:t>
      </w:r>
      <w:r w:rsidRPr="00DF1178">
        <w:t>для сельскохозяйственного производства,</w:t>
      </w:r>
      <w:r>
        <w:t xml:space="preserve">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r w:rsidRPr="00DF1178">
        <w:t>Кваркенский район, в центральной части Кваркенского кадастрового квартала 56:13:0, в паевом фонде СПК «</w:t>
      </w:r>
      <w:proofErr w:type="spellStart"/>
      <w:r w:rsidRPr="00DF1178">
        <w:t>Аландский</w:t>
      </w:r>
      <w:proofErr w:type="spellEnd"/>
      <w:r w:rsidRPr="00DF1178">
        <w:t>»</w:t>
      </w:r>
      <w:r w:rsidRPr="00F14355">
        <w:t>. Имеется ограничение (обременение) права: арест</w:t>
      </w:r>
      <w:r>
        <w:t>, аренда в пользу ООО «</w:t>
      </w:r>
      <w:proofErr w:type="spellStart"/>
      <w:r>
        <w:t>Орский</w:t>
      </w:r>
      <w:proofErr w:type="spellEnd"/>
      <w:r>
        <w:t xml:space="preserve"> хлеб-</w:t>
      </w:r>
      <w:proofErr w:type="spellStart"/>
      <w:r>
        <w:t>агро</w:t>
      </w:r>
      <w:proofErr w:type="spellEnd"/>
      <w:r>
        <w:t>»</w:t>
      </w:r>
      <w:r w:rsidRPr="00F14355">
        <w:t xml:space="preserve">. Собственники (правообладатели): </w:t>
      </w:r>
      <w:r w:rsidRPr="00DF1178">
        <w:rPr>
          <w:b/>
          <w:bCs/>
        </w:rPr>
        <w:t>Администраци</w:t>
      </w:r>
      <w:r>
        <w:rPr>
          <w:b/>
          <w:bCs/>
        </w:rPr>
        <w:t xml:space="preserve">я </w:t>
      </w:r>
      <w:r w:rsidRPr="00DF1178">
        <w:rPr>
          <w:b/>
          <w:bCs/>
        </w:rPr>
        <w:t xml:space="preserve">МО </w:t>
      </w:r>
      <w:proofErr w:type="spellStart"/>
      <w:r w:rsidRPr="00DF1178">
        <w:rPr>
          <w:b/>
          <w:bCs/>
        </w:rPr>
        <w:t>Аландский</w:t>
      </w:r>
      <w:proofErr w:type="spellEnd"/>
      <w:r w:rsidRPr="00DF1178">
        <w:rPr>
          <w:b/>
          <w:bCs/>
        </w:rPr>
        <w:t xml:space="preserve"> сельсовет </w:t>
      </w:r>
      <w:proofErr w:type="spellStart"/>
      <w:r w:rsidRPr="00DF1178">
        <w:rPr>
          <w:b/>
          <w:bCs/>
        </w:rPr>
        <w:t>Кваркенского</w:t>
      </w:r>
      <w:proofErr w:type="spellEnd"/>
      <w:r w:rsidRPr="00DF1178">
        <w:rPr>
          <w:b/>
          <w:bCs/>
        </w:rPr>
        <w:t xml:space="preserve"> района Оренбургской области (ИНН 5630020598). </w:t>
      </w:r>
      <w:r w:rsidRPr="00F14355">
        <w:t>Судебны</w:t>
      </w:r>
      <w:r>
        <w:t>й</w:t>
      </w:r>
      <w:r w:rsidRPr="00F14355">
        <w:t xml:space="preserve"> пристав-исполнитель </w:t>
      </w:r>
      <w:r w:rsidRPr="00DF1178">
        <w:t>Кваркенского РОСП Фролов</w:t>
      </w:r>
      <w:r>
        <w:t>а</w:t>
      </w:r>
      <w:r w:rsidRPr="00DF1178">
        <w:t xml:space="preserve"> Л.Н.</w:t>
      </w:r>
      <w:r>
        <w:t xml:space="preserve"> </w:t>
      </w:r>
      <w:r w:rsidRPr="00F14355">
        <w:t>+7 (3532) 34-19-57.</w:t>
      </w:r>
    </w:p>
    <w:p w14:paraId="78A019B1" w14:textId="77777777" w:rsidR="00DF1178" w:rsidRDefault="00DF1178" w:rsidP="00DF1178">
      <w:pPr>
        <w:ind w:firstLine="709"/>
        <w:jc w:val="both"/>
      </w:pPr>
      <w:r w:rsidRPr="00F14355">
        <w:t xml:space="preserve">Начальная цена – </w:t>
      </w:r>
      <w:r w:rsidRPr="00DF1178">
        <w:t xml:space="preserve">90 000,00 </w:t>
      </w:r>
      <w:r w:rsidRPr="00F14355">
        <w:t xml:space="preserve">руб. (НДС не облагается), задаток </w:t>
      </w:r>
      <w:r w:rsidRPr="00DF1178">
        <w:t xml:space="preserve">13 500,00 </w:t>
      </w:r>
      <w:r w:rsidRPr="00F14355">
        <w:t>руб., шаг аукциона</w:t>
      </w:r>
      <w:r>
        <w:t xml:space="preserve">         </w:t>
      </w:r>
      <w:r w:rsidRPr="00F14355">
        <w:t xml:space="preserve"> </w:t>
      </w:r>
      <w:r w:rsidRPr="00DF1178">
        <w:t xml:space="preserve">900,00 </w:t>
      </w:r>
      <w:r w:rsidRPr="00F14355">
        <w:t>руб.</w:t>
      </w:r>
    </w:p>
    <w:p w14:paraId="7FDB31D3" w14:textId="3C7EFEE4" w:rsidR="00737AE0" w:rsidRDefault="00737AE0" w:rsidP="005113AE">
      <w:pPr>
        <w:jc w:val="both"/>
      </w:pPr>
    </w:p>
    <w:p w14:paraId="11357468" w14:textId="43AF6B19" w:rsidR="00C8619A" w:rsidRDefault="009C1AD9" w:rsidP="009C1AD9">
      <w:pPr>
        <w:ind w:firstLine="709"/>
        <w:jc w:val="both"/>
      </w:pPr>
      <w:r w:rsidRPr="009C1AD9">
        <w:rPr>
          <w:b/>
        </w:rPr>
        <w:t>Лот № 5</w:t>
      </w:r>
      <w:r w:rsidR="00C8619A" w:rsidRPr="009C1AD9">
        <w:rPr>
          <w:b/>
        </w:rPr>
        <w:t xml:space="preserve"> (первичные торги)</w:t>
      </w:r>
      <w:r w:rsidR="00C8619A">
        <w:t xml:space="preserve">. 1/4 доля в праве на земельный участок площадью 1000,0 кв. м., кадастровый номер 56:45:0101001:431, </w:t>
      </w:r>
      <w:r w:rsidR="00476347">
        <w:t xml:space="preserve">категория земель – Земли населенных пунктов, ВРИ – по документу для индивидуального жилищного строительства, для иных видов использования, </w:t>
      </w:r>
      <w:r w:rsidR="00C8619A">
        <w:t>рас</w:t>
      </w:r>
      <w:r w:rsidR="00476347">
        <w:t>положенный</w:t>
      </w:r>
      <w:r w:rsidR="00C8619A">
        <w:t xml:space="preserve"> по адресу: Оренбургская обл., г. С</w:t>
      </w:r>
      <w:r w:rsidR="00476347">
        <w:t>орочинск, ул. Гранатовая, д. 12</w:t>
      </w:r>
      <w:r w:rsidR="00C8619A">
        <w:t xml:space="preserve">. Обременение – аресты. </w:t>
      </w:r>
      <w:r w:rsidR="00476347" w:rsidRPr="00476347">
        <w:t xml:space="preserve">Собственники (правообладатели): </w:t>
      </w:r>
      <w:proofErr w:type="spellStart"/>
      <w:r w:rsidR="00C8619A" w:rsidRPr="009C1AD9">
        <w:rPr>
          <w:b/>
        </w:rPr>
        <w:t>Пириева</w:t>
      </w:r>
      <w:proofErr w:type="spellEnd"/>
      <w:r w:rsidR="00C8619A" w:rsidRPr="009C1AD9">
        <w:rPr>
          <w:b/>
        </w:rPr>
        <w:t xml:space="preserve"> </w:t>
      </w:r>
      <w:proofErr w:type="spellStart"/>
      <w:r>
        <w:rPr>
          <w:b/>
        </w:rPr>
        <w:t>С.Т.к</w:t>
      </w:r>
      <w:proofErr w:type="spellEnd"/>
      <w:r>
        <w:rPr>
          <w:b/>
        </w:rPr>
        <w:t>.</w:t>
      </w:r>
      <w:r w:rsidR="00C8619A">
        <w:t xml:space="preserve"> (уведомление № 98056/26/4254 от 15.01.2026). Судебный пристав-исполнитель Специализированного отделения судебных приставов по Оренбургской области ГМУ ФССП России </w:t>
      </w:r>
      <w:proofErr w:type="spellStart"/>
      <w:r w:rsidR="00C8619A">
        <w:t>Эреджебов</w:t>
      </w:r>
      <w:proofErr w:type="spellEnd"/>
      <w:r w:rsidR="00C8619A">
        <w:t xml:space="preserve"> А.В. (тел. 8(3532) 34-19-35).</w:t>
      </w:r>
    </w:p>
    <w:p w14:paraId="4ABF7F8A" w14:textId="77777777" w:rsidR="00C8619A" w:rsidRDefault="00C8619A" w:rsidP="009C1AD9">
      <w:pPr>
        <w:ind w:firstLine="709"/>
        <w:jc w:val="both"/>
      </w:pPr>
      <w:r>
        <w:t>Начальная цена – 61 000 руб. (НДС не облагается), задаток 9 150 руб., шаг аукциона 610 руб.</w:t>
      </w:r>
    </w:p>
    <w:p w14:paraId="2F8CAF18" w14:textId="77777777" w:rsidR="00C8619A" w:rsidRDefault="00C8619A" w:rsidP="009C1AD9">
      <w:pPr>
        <w:ind w:firstLine="709"/>
        <w:jc w:val="both"/>
      </w:pPr>
    </w:p>
    <w:p w14:paraId="4325FD04" w14:textId="22D8BCEA" w:rsidR="00C8619A" w:rsidRDefault="009C1AD9" w:rsidP="009C1AD9">
      <w:pPr>
        <w:ind w:firstLine="709"/>
        <w:jc w:val="both"/>
      </w:pPr>
      <w:r w:rsidRPr="009C1AD9">
        <w:rPr>
          <w:b/>
        </w:rPr>
        <w:t>Лот № 6</w:t>
      </w:r>
      <w:r w:rsidR="00C8619A" w:rsidRPr="009C1AD9">
        <w:rPr>
          <w:b/>
        </w:rPr>
        <w:t xml:space="preserve"> (первичные торги)</w:t>
      </w:r>
      <w:r w:rsidR="00C8619A">
        <w:t>. 1/2 доля в праве на земельный участок площадью 672,0 кв. м., кадастровый номер 56:44:0244005:2799, и расположенный на нем садовый домик, в составе одного лота, расположенные по адресу: обл. Оренбургская, г. Оренбург, садоводческое некоммерческое товарищество «Дружба-Заречное», ул. М</w:t>
      </w:r>
      <w:r w:rsidR="00476347">
        <w:t>ичурина, земельный участок № 88</w:t>
      </w:r>
      <w:r w:rsidR="00C8619A">
        <w:t>.</w:t>
      </w:r>
      <w:r w:rsidR="00295978">
        <w:t xml:space="preserve"> Категория земель – Земли населенных пунктов, ВРИ – для ведения садоводства и огородничества.</w:t>
      </w:r>
      <w:r w:rsidR="00C8619A">
        <w:t xml:space="preserve"> Обременение – аресты. </w:t>
      </w:r>
      <w:r w:rsidR="00476347" w:rsidRPr="00476347">
        <w:t xml:space="preserve">Собственники (правообладатели): </w:t>
      </w:r>
      <w:r w:rsidR="00C8619A" w:rsidRPr="009C1AD9">
        <w:rPr>
          <w:b/>
        </w:rPr>
        <w:t xml:space="preserve">Левченков </w:t>
      </w:r>
      <w:r>
        <w:rPr>
          <w:b/>
        </w:rPr>
        <w:t>Д.С.</w:t>
      </w:r>
      <w:r w:rsidR="00C8619A">
        <w:t xml:space="preserve"> (уведомление № 98056/26/54434 от 26.02.2026). Судебный пристав-исполнитель Специализированного отделения судебных приставов по Оренбургской области ГМУ ФССП России </w:t>
      </w:r>
      <w:proofErr w:type="spellStart"/>
      <w:r w:rsidR="00C8619A">
        <w:t>Эреджебов</w:t>
      </w:r>
      <w:proofErr w:type="spellEnd"/>
      <w:r w:rsidR="00C8619A">
        <w:t xml:space="preserve"> А.В. (тел. 8(3532) 34-19-35).</w:t>
      </w:r>
    </w:p>
    <w:p w14:paraId="23685F5E" w14:textId="77777777" w:rsidR="00C8619A" w:rsidRDefault="00C8619A" w:rsidP="009C1AD9">
      <w:pPr>
        <w:ind w:firstLine="709"/>
        <w:jc w:val="both"/>
      </w:pPr>
      <w:r>
        <w:t>Начальная цена – 287 300 руб. (НДС не облагается), задаток 43 095 руб., шаг аукциона 2 873 руб.</w:t>
      </w:r>
    </w:p>
    <w:p w14:paraId="761F559D" w14:textId="77777777" w:rsidR="00C8619A" w:rsidRDefault="00C8619A" w:rsidP="009C1AD9">
      <w:pPr>
        <w:ind w:firstLine="709"/>
        <w:jc w:val="both"/>
      </w:pPr>
    </w:p>
    <w:p w14:paraId="2B245848" w14:textId="6258BE75" w:rsidR="00C8619A" w:rsidRDefault="009C1AD9" w:rsidP="009C1AD9">
      <w:pPr>
        <w:ind w:firstLine="709"/>
        <w:jc w:val="both"/>
      </w:pPr>
      <w:r w:rsidRPr="009C1AD9">
        <w:rPr>
          <w:b/>
        </w:rPr>
        <w:t>Лот № 7</w:t>
      </w:r>
      <w:r w:rsidR="00C8619A" w:rsidRPr="009C1AD9">
        <w:rPr>
          <w:b/>
        </w:rPr>
        <w:t xml:space="preserve"> (первичные торги).</w:t>
      </w:r>
      <w:r w:rsidR="00C8619A">
        <w:t xml:space="preserve"> Помещение (нежилое) площадью 6,80 кв. м., кадастровый номер 56:44:0125001:4256, расположенное по адресу: Оренбургская область, г. Оренбург, у</w:t>
      </w:r>
      <w:r>
        <w:t>л. Транспортная, д. 8, пом. № 4</w:t>
      </w:r>
      <w:r w:rsidR="00C8619A">
        <w:t xml:space="preserve">. Обременение – аресты. </w:t>
      </w:r>
      <w:r w:rsidR="00476347" w:rsidRPr="00476347">
        <w:t xml:space="preserve">Собственники (правообладатели): </w:t>
      </w:r>
      <w:r w:rsidR="00C8619A" w:rsidRPr="009C1AD9">
        <w:rPr>
          <w:b/>
        </w:rPr>
        <w:t>ООО «ХОТЭЙ»</w:t>
      </w:r>
      <w:r>
        <w:rPr>
          <w:b/>
        </w:rPr>
        <w:t xml:space="preserve"> (ИНН 5609175535)</w:t>
      </w:r>
      <w:r w:rsidR="00C8619A">
        <w:t xml:space="preserve"> (уведомление № 98056/26/55972 от 26.02.2026). Судебный пристав-исполнитель Специализированного отделения судебных приставов по Оренбургской области ГМУ ФССП России </w:t>
      </w:r>
      <w:proofErr w:type="spellStart"/>
      <w:r w:rsidR="00C8619A">
        <w:t>Эреджебов</w:t>
      </w:r>
      <w:proofErr w:type="spellEnd"/>
      <w:r w:rsidR="00C8619A">
        <w:t xml:space="preserve"> А.В. (тел. 8(3532) 34-19-35).</w:t>
      </w:r>
    </w:p>
    <w:p w14:paraId="6F05323D" w14:textId="2C5B7988" w:rsidR="005C65C7" w:rsidRDefault="00C8619A" w:rsidP="009C1AD9">
      <w:pPr>
        <w:ind w:firstLine="709"/>
        <w:jc w:val="both"/>
      </w:pPr>
      <w:r>
        <w:t>Начальная цена – 127 200 руб. (НДС не облагается), задаток 19 080 руб., шаг аукциона 1 272 руб.</w:t>
      </w:r>
    </w:p>
    <w:p w14:paraId="7CAA82BC" w14:textId="77777777" w:rsidR="009C1AD9" w:rsidRDefault="009C1AD9" w:rsidP="00647E45">
      <w:pPr>
        <w:widowControl w:val="0"/>
        <w:tabs>
          <w:tab w:val="left" w:pos="284"/>
          <w:tab w:val="left" w:pos="658"/>
        </w:tabs>
        <w:ind w:firstLine="567"/>
        <w:jc w:val="both"/>
        <w:rPr>
          <w:b/>
        </w:rPr>
      </w:pPr>
    </w:p>
    <w:p w14:paraId="74AC8D38" w14:textId="4FE69C50" w:rsidR="00647E45" w:rsidRPr="005C65C7" w:rsidRDefault="00647E45" w:rsidP="00647E45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начала приема заявок на участие в аукционе</w:t>
      </w:r>
      <w:r w:rsidRPr="005C65C7">
        <w:t xml:space="preserve"> – 20 марта 2026 г. с </w:t>
      </w:r>
      <w:r w:rsidR="004A2EE9">
        <w:t>21</w:t>
      </w:r>
      <w:bookmarkStart w:id="9" w:name="_GoBack"/>
      <w:bookmarkEnd w:id="9"/>
      <w:r w:rsidRPr="005C65C7">
        <w:t>:‍00 по московскому времени.</w:t>
      </w:r>
    </w:p>
    <w:p w14:paraId="1AB295C2" w14:textId="77777777" w:rsidR="00647E45" w:rsidRPr="005C65C7" w:rsidRDefault="00647E45" w:rsidP="00647E45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и время окончания приема заявок на участие в аукционе</w:t>
      </w:r>
      <w:r w:rsidRPr="005C65C7">
        <w:t xml:space="preserve"> – </w:t>
      </w:r>
      <w:r>
        <w:t>16</w:t>
      </w:r>
      <w:r w:rsidRPr="005C65C7">
        <w:t xml:space="preserve"> апреля 2026 г. до 10‍:‍00 по московскому времени.</w:t>
      </w:r>
    </w:p>
    <w:p w14:paraId="5027E30E" w14:textId="77777777" w:rsidR="00647E45" w:rsidRPr="005C65C7" w:rsidRDefault="00647E45" w:rsidP="00647E45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>Дата подведения итогов приема заявок на участие в торгах –</w:t>
      </w:r>
      <w:r w:rsidRPr="005C65C7">
        <w:t xml:space="preserve"> </w:t>
      </w:r>
      <w:r w:rsidRPr="005C65C7">
        <w:br/>
      </w:r>
      <w:r>
        <w:t>20</w:t>
      </w:r>
      <w:r w:rsidRPr="005C65C7">
        <w:t xml:space="preserve"> апреля 2026 г. </w:t>
      </w:r>
    </w:p>
    <w:p w14:paraId="253E770A" w14:textId="77777777" w:rsidR="00647E45" w:rsidRPr="005C65C7" w:rsidRDefault="00647E45" w:rsidP="00647E45">
      <w:pPr>
        <w:widowControl w:val="0"/>
        <w:tabs>
          <w:tab w:val="left" w:pos="284"/>
          <w:tab w:val="left" w:pos="658"/>
        </w:tabs>
        <w:ind w:firstLine="567"/>
        <w:jc w:val="both"/>
      </w:pPr>
      <w:r w:rsidRPr="005C65C7">
        <w:rPr>
          <w:b/>
        </w:rPr>
        <w:t xml:space="preserve">Дата, время и место проведения </w:t>
      </w:r>
      <w:r>
        <w:rPr>
          <w:b/>
        </w:rPr>
        <w:t xml:space="preserve">первичных </w:t>
      </w:r>
      <w:r w:rsidRPr="005C65C7">
        <w:rPr>
          <w:b/>
        </w:rPr>
        <w:t>торгов (подведения итогов торгов)</w:t>
      </w:r>
      <w:r w:rsidRPr="005C65C7">
        <w:t xml:space="preserve"> – </w:t>
      </w:r>
      <w:r w:rsidRPr="005C65C7">
        <w:br/>
      </w:r>
      <w:r>
        <w:t>21</w:t>
      </w:r>
      <w:r w:rsidRPr="005C65C7">
        <w:t xml:space="preserve"> апреля 2026 г. в 10‍:‍00 по московскому времени на ЭТП «Гарант».</w:t>
      </w:r>
    </w:p>
    <w:p w14:paraId="7C32E4FC" w14:textId="77777777" w:rsidR="005C65C7" w:rsidRDefault="005C65C7" w:rsidP="00D36EB4">
      <w:pPr>
        <w:jc w:val="both"/>
      </w:pPr>
    </w:p>
    <w:p w14:paraId="02186020" w14:textId="2A0C06EF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8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Жилое помещение «две комнаты» площадью 30,8 кв. м., кадастровый номер 56:44:0432004:694, расположенное по адресу: Оренбургская область, г. Оренбург, ул. Аксакова, д. 16, кв. 45. По состоянию на 12.11.2025 по указанному адресу зарегистрированные лица отсутствуют.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ипотека в пользу ПАО «Сбербанк». Обращение взыскания в пользу третьего лица, не являющегося залогодержателем. Остаток задолженности по обязательству, обеспеченному залогом по состоянию на 10.11.2025 составляет 643 810,20 руб. Собственник – </w:t>
      </w:r>
      <w:r w:rsidRPr="0042248B">
        <w:rPr>
          <w:b/>
          <w:bCs/>
        </w:rPr>
        <w:t xml:space="preserve">Петрова О.В. </w:t>
      </w:r>
      <w:r w:rsidRPr="0042248B">
        <w:t xml:space="preserve">(уведомление № 917 от 26.11.2025). Судебный пристав-исполнитель ОСП Центрального района г. Оренбурга ГУФССП России по Оренбургской области </w:t>
      </w:r>
      <w:proofErr w:type="spellStart"/>
      <w:r w:rsidRPr="0042248B">
        <w:t>Дитченко</w:t>
      </w:r>
      <w:proofErr w:type="spellEnd"/>
      <w:r w:rsidRPr="0042248B">
        <w:t xml:space="preserve"> Т.В. (тел. +7 (3532) 34-19-57).</w:t>
      </w:r>
    </w:p>
    <w:p w14:paraId="7C2C64A4" w14:textId="28643EAC" w:rsidR="009C1100" w:rsidRPr="0042248B" w:rsidRDefault="009C1100" w:rsidP="009C1100">
      <w:pPr>
        <w:ind w:firstLine="709"/>
        <w:jc w:val="both"/>
      </w:pPr>
      <w:r w:rsidRPr="0042248B">
        <w:t>Начальная цена – 1 </w:t>
      </w:r>
      <w:r w:rsidR="00647E45">
        <w:t>252 9</w:t>
      </w:r>
      <w:r w:rsidRPr="0042248B">
        <w:t xml:space="preserve">00 руб. (НДС не облагается), задаток </w:t>
      </w:r>
      <w:r w:rsidR="00647E45">
        <w:t>187 935</w:t>
      </w:r>
      <w:r w:rsidRPr="0042248B">
        <w:t xml:space="preserve"> руб., шаг аукциона </w:t>
      </w:r>
      <w:r w:rsidR="00647E45">
        <w:t>12</w:t>
      </w:r>
      <w:r w:rsidRPr="0042248B">
        <w:t xml:space="preserve"> </w:t>
      </w:r>
      <w:r w:rsidR="00647E45">
        <w:t>529</w:t>
      </w:r>
      <w:r w:rsidRPr="0042248B">
        <w:t xml:space="preserve"> руб.</w:t>
      </w:r>
    </w:p>
    <w:p w14:paraId="4E1DF08D" w14:textId="77777777" w:rsidR="009C1100" w:rsidRPr="0042248B" w:rsidRDefault="009C1100" w:rsidP="009C1100">
      <w:pPr>
        <w:ind w:firstLine="709"/>
        <w:jc w:val="both"/>
        <w:rPr>
          <w:b/>
        </w:rPr>
      </w:pPr>
    </w:p>
    <w:p w14:paraId="6DA21D46" w14:textId="11F78E8E" w:rsidR="009C1100" w:rsidRPr="0010796D" w:rsidRDefault="009C1100" w:rsidP="009C1100">
      <w:pPr>
        <w:ind w:firstLine="709"/>
        <w:jc w:val="both"/>
      </w:pPr>
      <w:r w:rsidRPr="0010796D">
        <w:rPr>
          <w:b/>
        </w:rPr>
        <w:t xml:space="preserve">Лот № </w:t>
      </w:r>
      <w:r w:rsidR="00E62391">
        <w:rPr>
          <w:b/>
        </w:rPr>
        <w:t>9</w:t>
      </w:r>
      <w:r w:rsidRPr="0010796D">
        <w:rPr>
          <w:b/>
        </w:rPr>
        <w:t xml:space="preserve"> (вторичные торги).</w:t>
      </w:r>
      <w:r w:rsidRPr="0010796D">
        <w:t xml:space="preserve">  Доля в праве общей долевой собственности (1/2 доли) на нежилое помещение «гараж с погребом № 594» площадью 24,4 кв. м., кадастровый номер 56:44:0307001:355, расположенное по адресу: Оренбургская область, г. Оренбург, ул. Локомотивная, д. 37/1, гараж с погребом № 594. Обременение – аресты. Собственник – </w:t>
      </w:r>
      <w:r w:rsidRPr="0010796D">
        <w:rPr>
          <w:b/>
          <w:bCs/>
        </w:rPr>
        <w:t xml:space="preserve">Горшков А.М. </w:t>
      </w:r>
      <w:r w:rsidRPr="0010796D">
        <w:t>(уведомление № 921 от 27.11.2025). Судебный пристав-исполнитель ОСП Промышленного района г. Оренбурга ГУФССП России по Оренбургской области Мулина И.А. (тел. +7 (3532) 34-19-57).</w:t>
      </w:r>
    </w:p>
    <w:p w14:paraId="7F49EE47" w14:textId="4B1E3EE6" w:rsidR="009C1100" w:rsidRPr="0042248B" w:rsidRDefault="009C1100" w:rsidP="009C1100">
      <w:pPr>
        <w:ind w:firstLine="709"/>
        <w:jc w:val="both"/>
      </w:pPr>
      <w:r w:rsidRPr="0010796D">
        <w:t xml:space="preserve">Начальная цена – </w:t>
      </w:r>
      <w:r w:rsidR="00811B1D">
        <w:t>136</w:t>
      </w:r>
      <w:r w:rsidRPr="0010796D">
        <w:t xml:space="preserve"> 000 руб. (НДС не облагается), задаток </w:t>
      </w:r>
      <w:r w:rsidR="00811B1D">
        <w:t>20</w:t>
      </w:r>
      <w:r w:rsidRPr="0010796D">
        <w:t xml:space="preserve"> </w:t>
      </w:r>
      <w:r w:rsidR="00811B1D">
        <w:t>4</w:t>
      </w:r>
      <w:r w:rsidRPr="0010796D">
        <w:t xml:space="preserve">00 руб., шаг аукциона 1 </w:t>
      </w:r>
      <w:r w:rsidR="00811B1D">
        <w:t>360</w:t>
      </w:r>
      <w:r w:rsidRPr="0010796D">
        <w:t xml:space="preserve"> руб.</w:t>
      </w:r>
    </w:p>
    <w:p w14:paraId="524710B4" w14:textId="77777777" w:rsidR="009C1100" w:rsidRPr="0042248B" w:rsidRDefault="009C1100" w:rsidP="009C1100">
      <w:pPr>
        <w:ind w:firstLine="709"/>
        <w:jc w:val="both"/>
      </w:pPr>
    </w:p>
    <w:p w14:paraId="0B58AD6C" w14:textId="1D7B3DC1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10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Нежилое помещение площадью 28,2 кв. м., кадастровый номер 56:44:0259001:871, расположенное по адресу: Оренбургская область, г. Оренбург, ул. Беляевская, д. 68/1, гараж с погребом № 75. Обременение – аресты. Собственник – </w:t>
      </w:r>
      <w:r w:rsidRPr="0042248B">
        <w:rPr>
          <w:b/>
          <w:bCs/>
        </w:rPr>
        <w:t xml:space="preserve">Кривошеев И.С. </w:t>
      </w:r>
      <w:r w:rsidRPr="0042248B">
        <w:t xml:space="preserve">(уведомление № 922 от 27.11.2025).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t>Маринушкина</w:t>
      </w:r>
      <w:proofErr w:type="spellEnd"/>
      <w:r w:rsidRPr="0042248B">
        <w:t xml:space="preserve"> А.С. (тел. +7 (3532) 34-19-57).</w:t>
      </w:r>
    </w:p>
    <w:p w14:paraId="6401CE84" w14:textId="3101EF01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179</w:t>
      </w:r>
      <w:r w:rsidR="00C02517">
        <w:t> </w:t>
      </w:r>
      <w:r w:rsidR="00C02517" w:rsidRPr="00C02517">
        <w:t>350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>26 902,50</w:t>
      </w:r>
      <w:r w:rsidRPr="0042248B">
        <w:t xml:space="preserve"> руб., шаг аукциона </w:t>
      </w:r>
      <w:r w:rsidR="00C02517" w:rsidRPr="00C02517">
        <w:t>1 793,50</w:t>
      </w:r>
      <w:r w:rsidR="00C02517">
        <w:t xml:space="preserve"> </w:t>
      </w:r>
      <w:r w:rsidRPr="0042248B">
        <w:t>руб.</w:t>
      </w:r>
    </w:p>
    <w:p w14:paraId="345C8654" w14:textId="77777777" w:rsidR="009C1100" w:rsidRPr="0042248B" w:rsidRDefault="009C1100" w:rsidP="009C1100">
      <w:pPr>
        <w:ind w:firstLine="709"/>
        <w:jc w:val="both"/>
        <w:rPr>
          <w:b/>
        </w:rPr>
      </w:pPr>
    </w:p>
    <w:p w14:paraId="5C9A1F54" w14:textId="1DF451F7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11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Нежилое помещение площадью 88,5 кв. м., кадастровый номер 56:44:0211001:385, этаж: 1, 2, расположенное по адресу: Оренбургская область, г. Оренбург, ул. Мира, д. 22, гараж № 470. Обременение – аресты. Собственник – </w:t>
      </w:r>
      <w:r w:rsidRPr="0042248B">
        <w:rPr>
          <w:b/>
          <w:bCs/>
        </w:rPr>
        <w:t xml:space="preserve">Донец Ю.В. </w:t>
      </w:r>
      <w:r w:rsidRPr="0042248B">
        <w:t xml:space="preserve">(уведомление № 972 от 12.12.2025).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t>Поршина</w:t>
      </w:r>
      <w:proofErr w:type="spellEnd"/>
      <w:r w:rsidRPr="0042248B">
        <w:t xml:space="preserve"> М.В. (тел. +7 (3532) 34-19-57).</w:t>
      </w:r>
    </w:p>
    <w:p w14:paraId="1FB0B90D" w14:textId="1752E7E3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1 003</w:t>
      </w:r>
      <w:r w:rsidR="00C02517">
        <w:t> </w:t>
      </w:r>
      <w:r w:rsidR="00C02517" w:rsidRPr="00C02517">
        <w:t>850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>150 577,50</w:t>
      </w:r>
      <w:r w:rsidR="00C02517">
        <w:t xml:space="preserve"> </w:t>
      </w:r>
      <w:r w:rsidRPr="0042248B">
        <w:t xml:space="preserve">руб., шаг аукциона </w:t>
      </w:r>
      <w:r w:rsidR="00C02517" w:rsidRPr="00C02517">
        <w:t>10 038,50</w:t>
      </w:r>
      <w:r w:rsidR="00C02517">
        <w:t xml:space="preserve"> </w:t>
      </w:r>
      <w:r w:rsidRPr="0042248B">
        <w:t>руб.</w:t>
      </w:r>
    </w:p>
    <w:p w14:paraId="59B7F1E7" w14:textId="77777777" w:rsidR="009C1100" w:rsidRPr="0042248B" w:rsidRDefault="009C1100" w:rsidP="009C1100">
      <w:pPr>
        <w:ind w:firstLine="709"/>
        <w:jc w:val="both"/>
      </w:pPr>
    </w:p>
    <w:p w14:paraId="30604909" w14:textId="77777777" w:rsidR="009C1100" w:rsidRPr="0042248B" w:rsidRDefault="009C1100" w:rsidP="009C1100">
      <w:pPr>
        <w:ind w:firstLine="709"/>
        <w:jc w:val="both"/>
        <w:rPr>
          <w:b/>
        </w:rPr>
      </w:pPr>
    </w:p>
    <w:p w14:paraId="78DEBCA3" w14:textId="4917A009" w:rsidR="009C1100" w:rsidRPr="0042248B" w:rsidRDefault="009C1100" w:rsidP="009C1100">
      <w:pPr>
        <w:ind w:firstLine="709"/>
        <w:jc w:val="both"/>
      </w:pPr>
      <w:r>
        <w:rPr>
          <w:b/>
        </w:rPr>
        <w:t xml:space="preserve">Лот № </w:t>
      </w:r>
      <w:r w:rsidR="00E62391">
        <w:rPr>
          <w:b/>
        </w:rPr>
        <w:t>12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Нежилое помещение площадью 241,4 кв. м., кадастровый номер 56:44:0232004:220, расположенное по адресу: Оренбургская область, г. Оренбург, ул. Кирова, д. 31, пом. 4. Обременение – аресты, ограничение, наложенное приговором Ленинского районного суда г. Оренбурга от 25.04.2019. Собственник – </w:t>
      </w:r>
      <w:r w:rsidRPr="0042248B">
        <w:rPr>
          <w:b/>
          <w:bCs/>
        </w:rPr>
        <w:t>Ник</w:t>
      </w:r>
      <w:r>
        <w:rPr>
          <w:b/>
          <w:bCs/>
        </w:rPr>
        <w:t>и</w:t>
      </w:r>
      <w:r w:rsidRPr="0042248B">
        <w:rPr>
          <w:b/>
          <w:bCs/>
        </w:rPr>
        <w:t xml:space="preserve">форов Д.С. </w:t>
      </w:r>
      <w:r w:rsidRPr="0042248B">
        <w:t xml:space="preserve">(уведомление № 991 от 19.12.2025).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t>Маринушкина</w:t>
      </w:r>
      <w:proofErr w:type="spellEnd"/>
      <w:r w:rsidRPr="0042248B">
        <w:t xml:space="preserve"> А.С. (тел. +7 (3532) 34-19-57).</w:t>
      </w:r>
    </w:p>
    <w:p w14:paraId="13F7C406" w14:textId="2D12A8F5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11 109</w:t>
      </w:r>
      <w:r w:rsidR="00C02517">
        <w:t> </w:t>
      </w:r>
      <w:r w:rsidR="00C02517" w:rsidRPr="00C02517">
        <w:t>500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>
        <w:t xml:space="preserve">1 666 425 </w:t>
      </w:r>
      <w:r w:rsidRPr="0042248B">
        <w:t xml:space="preserve">руб., шаг аукциона </w:t>
      </w:r>
      <w:r w:rsidR="00C02517" w:rsidRPr="00C02517">
        <w:t>111 095</w:t>
      </w:r>
      <w:r w:rsidRPr="0042248B">
        <w:t xml:space="preserve"> руб.</w:t>
      </w:r>
    </w:p>
    <w:p w14:paraId="2327CD5C" w14:textId="77777777" w:rsidR="009C1100" w:rsidRPr="0042248B" w:rsidRDefault="009C1100" w:rsidP="009C1100">
      <w:pPr>
        <w:ind w:firstLine="709"/>
        <w:jc w:val="both"/>
        <w:rPr>
          <w:b/>
        </w:rPr>
      </w:pPr>
    </w:p>
    <w:p w14:paraId="48FDF838" w14:textId="48FCD377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13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Жилое помещение площадью 36,3 кв. м., кадастровый номер 56:44:0233001:287, расположенное по адресу: Оренбургская область, г. Оренбург, ул. Ленинская, д. 59, корп. 1, кв. 73. По состоянию на 09.12.2025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ограничение, наложенное приговором Ленинского районного суда г. Оренбурга от 25.04.2019. Собственник – </w:t>
      </w:r>
      <w:r w:rsidRPr="0042248B">
        <w:rPr>
          <w:b/>
          <w:bCs/>
        </w:rPr>
        <w:t>Ник</w:t>
      </w:r>
      <w:r>
        <w:rPr>
          <w:b/>
          <w:bCs/>
        </w:rPr>
        <w:t>и</w:t>
      </w:r>
      <w:r w:rsidRPr="0042248B">
        <w:rPr>
          <w:b/>
          <w:bCs/>
        </w:rPr>
        <w:t xml:space="preserve">форов Д.С. </w:t>
      </w:r>
      <w:r w:rsidRPr="0042248B">
        <w:t xml:space="preserve">(уведомление № 992 от 19.12.2025).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t>Маринушкина</w:t>
      </w:r>
      <w:proofErr w:type="spellEnd"/>
      <w:r w:rsidRPr="0042248B">
        <w:t xml:space="preserve"> А.С. (тел. +7 (3532) 34-19-57).</w:t>
      </w:r>
    </w:p>
    <w:p w14:paraId="52286637" w14:textId="76024684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3 598 050</w:t>
      </w:r>
      <w:r w:rsidRPr="0042248B">
        <w:t xml:space="preserve"> руб. (НДС не облагается), задаток </w:t>
      </w:r>
      <w:r w:rsidR="00C02517" w:rsidRPr="00C02517">
        <w:t>539 707,50</w:t>
      </w:r>
      <w:r w:rsidRPr="0042248B">
        <w:t xml:space="preserve"> руб., шаг аукциона </w:t>
      </w:r>
      <w:r w:rsidR="00C02517" w:rsidRPr="00C02517">
        <w:t>35 980,50</w:t>
      </w:r>
      <w:r w:rsidRPr="0042248B">
        <w:t xml:space="preserve"> руб.</w:t>
      </w:r>
    </w:p>
    <w:p w14:paraId="72E63F11" w14:textId="77777777" w:rsidR="009C1100" w:rsidRDefault="009C1100" w:rsidP="009C1100">
      <w:pPr>
        <w:ind w:firstLine="709"/>
        <w:jc w:val="both"/>
        <w:rPr>
          <w:b/>
        </w:rPr>
      </w:pPr>
    </w:p>
    <w:p w14:paraId="060E6F62" w14:textId="57B6583D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14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Жилой дом площадью 39,6 кв. м., кадастровый номер 56:01:2101001:447, и земельный участок площадью 2700 кв.м., кадастровый номер 56:01:2101001:249, категория земель: земли населенных пунктов, ВРИ – ведение личного подсобного хозяйства, в составе одного лота, расположенные по адресу: Оренбургская обл., Абдулинский р-н, с. Степановка-2, ул. Усманова, д. 31. По состоянию на 09.12.2025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</w:rPr>
        <w:t>Насибулин</w:t>
      </w:r>
      <w:proofErr w:type="spellEnd"/>
      <w:r w:rsidRPr="0042248B">
        <w:rPr>
          <w:b/>
          <w:bCs/>
        </w:rPr>
        <w:t xml:space="preserve"> Ф.С. </w:t>
      </w:r>
      <w:r w:rsidRPr="0042248B">
        <w:t>(уведомление № 1012 от 25.12.2025). Судебный пристав-исполнитель ОСП по Абдулинскому и Матвеевскому районам ГУФССП России по Оренбургской области Кузьмина Т.Н. (тел. +7 (3532) 34-19-57).</w:t>
      </w:r>
    </w:p>
    <w:p w14:paraId="72D3ADFB" w14:textId="28EF08B2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922 250</w:t>
      </w:r>
      <w:r w:rsidRPr="0042248B">
        <w:t xml:space="preserve"> руб. (НДС не облагается), задаток </w:t>
      </w:r>
      <w:r w:rsidR="00C02517" w:rsidRPr="00C02517">
        <w:t>138 337,50</w:t>
      </w:r>
      <w:r w:rsidRPr="0042248B">
        <w:t xml:space="preserve"> руб., шаг аукциона </w:t>
      </w:r>
      <w:r w:rsidR="00C02517" w:rsidRPr="00C02517">
        <w:t>9 222,50</w:t>
      </w:r>
      <w:r w:rsidR="00C02517">
        <w:t xml:space="preserve"> </w:t>
      </w:r>
      <w:r w:rsidRPr="0042248B">
        <w:t>руб.</w:t>
      </w:r>
    </w:p>
    <w:p w14:paraId="3DC67CE8" w14:textId="77777777" w:rsidR="009C1100" w:rsidRPr="0042248B" w:rsidRDefault="009C1100" w:rsidP="009C1100">
      <w:pPr>
        <w:ind w:firstLine="709"/>
        <w:jc w:val="both"/>
        <w:rPr>
          <w:b/>
        </w:rPr>
      </w:pPr>
    </w:p>
    <w:p w14:paraId="02B29A8A" w14:textId="56457C1E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15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Доля в праве общей долевой собственности (1/3 доли) на жилое помещение площадью 63,3 кв. м., кадастровый номер 56:44:0305003:1232, расположенное по адресу: Оренбургская область, г. Оренбург, пер. Дальний, д. 33, кв. 24. По состоянию на 20.11.2025 по указанному адресу зарегистрирован 1 человек.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</w:rPr>
        <w:t>Фатуллаева</w:t>
      </w:r>
      <w:proofErr w:type="spellEnd"/>
      <w:r w:rsidRPr="0042248B">
        <w:rPr>
          <w:b/>
          <w:bCs/>
        </w:rPr>
        <w:t xml:space="preserve"> Ч.Х. </w:t>
      </w:r>
      <w:r w:rsidRPr="0042248B">
        <w:t xml:space="preserve">(уведомление № 1014 от 25.12.2025).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t>Маринушкина</w:t>
      </w:r>
      <w:proofErr w:type="spellEnd"/>
      <w:r w:rsidRPr="0042248B">
        <w:t xml:space="preserve"> А.С. (тел. +7 (3532) 34-19-57).</w:t>
      </w:r>
    </w:p>
    <w:p w14:paraId="18DF53D6" w14:textId="3B33CEC0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1 235</w:t>
      </w:r>
      <w:r w:rsidR="00C02517">
        <w:t> </w:t>
      </w:r>
      <w:r w:rsidR="00C02517" w:rsidRPr="00C02517">
        <w:t>050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>185 257,50</w:t>
      </w:r>
      <w:r w:rsidR="00C02517">
        <w:t xml:space="preserve"> </w:t>
      </w:r>
      <w:r w:rsidRPr="0042248B">
        <w:t xml:space="preserve">руб., шаг аукциона </w:t>
      </w:r>
      <w:r w:rsidR="00C02517" w:rsidRPr="00C02517">
        <w:t>12 350,50</w:t>
      </w:r>
      <w:r w:rsidRPr="0042248B">
        <w:t xml:space="preserve"> руб.</w:t>
      </w:r>
    </w:p>
    <w:p w14:paraId="4A9FF8F5" w14:textId="77777777" w:rsidR="009C1100" w:rsidRPr="0042248B" w:rsidRDefault="009C1100" w:rsidP="009C1100">
      <w:pPr>
        <w:ind w:firstLine="709"/>
        <w:jc w:val="both"/>
      </w:pPr>
    </w:p>
    <w:p w14:paraId="761EB308" w14:textId="0C9D6F67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16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Доля в праве общей долевой собственности (1/4 доли) на жилое помещение площадью 47,9 кв. м., кадастровый номер 56:44:0222002:975, расположенное по адресу: Оренбургская область, г. Оренбург, ул. Туркестанская, д. 21, кв. 30. По состоянию на 20.11.2025 по указанному адресу зарегистрирован 4 человека, в том числе 1 несовершеннолетний.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</w:rPr>
        <w:t>Мишакина</w:t>
      </w:r>
      <w:proofErr w:type="spellEnd"/>
      <w:r w:rsidRPr="0042248B">
        <w:rPr>
          <w:b/>
          <w:bCs/>
        </w:rPr>
        <w:t xml:space="preserve"> А.П. </w:t>
      </w:r>
      <w:r w:rsidRPr="0042248B">
        <w:t xml:space="preserve">(уведомление № 1015 от 25.12.2025). Судебный пристав-исполнитель ОСП Ленинского района г. Оренбурга ГУФССП России по Оренбургской области </w:t>
      </w:r>
      <w:proofErr w:type="spellStart"/>
      <w:r w:rsidRPr="0042248B">
        <w:t>Маринушкина</w:t>
      </w:r>
      <w:proofErr w:type="spellEnd"/>
      <w:r w:rsidRPr="0042248B">
        <w:t xml:space="preserve"> А.С. (тел. +7 (3532) 34-19-57).</w:t>
      </w:r>
    </w:p>
    <w:p w14:paraId="12C7268E" w14:textId="37753545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754</w:t>
      </w:r>
      <w:r w:rsidR="00C02517">
        <w:t> </w:t>
      </w:r>
      <w:r w:rsidR="00C02517" w:rsidRPr="00C02517">
        <w:t>035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>113 105,25</w:t>
      </w:r>
      <w:r w:rsidRPr="0042248B">
        <w:t xml:space="preserve"> руб., шаг аукциона </w:t>
      </w:r>
      <w:r w:rsidR="00C02517" w:rsidRPr="00C02517">
        <w:t>7 540,35</w:t>
      </w:r>
      <w:r w:rsidR="00C02517">
        <w:t xml:space="preserve"> </w:t>
      </w:r>
      <w:r w:rsidRPr="0042248B">
        <w:t>руб.</w:t>
      </w:r>
    </w:p>
    <w:p w14:paraId="7D1ED7BF" w14:textId="77777777" w:rsidR="009C1100" w:rsidRPr="0042248B" w:rsidRDefault="009C1100" w:rsidP="009C1100">
      <w:pPr>
        <w:ind w:firstLine="709"/>
        <w:jc w:val="both"/>
      </w:pPr>
    </w:p>
    <w:p w14:paraId="2347A323" w14:textId="3AE88F41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17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Доля в праве общей долевой собственности (1/4 доли) на жилое помещение площадью 30,5 кв. м., кадастровый номер 56:39:0105028:1932, расположенное по адресу: Оренбургская область, г. Гай, ул. Челябинская, д. 121А, кв. 50. По состоянию на 15.12.2025 по указанному адресу зарегистрированные лица отсутствуют. 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42248B">
        <w:rPr>
          <w:b/>
          <w:bCs/>
        </w:rPr>
        <w:t>Боснюк</w:t>
      </w:r>
      <w:proofErr w:type="spellEnd"/>
      <w:r w:rsidRPr="0042248B">
        <w:rPr>
          <w:b/>
          <w:bCs/>
        </w:rPr>
        <w:t xml:space="preserve"> В.А. </w:t>
      </w:r>
      <w:r w:rsidRPr="0042248B">
        <w:t>(уведомление № 1016 от 25.12.2025). Судебный пристав-исполнитель Гайского РОСП ГУФССП России по Оренбургской области Мельникова Е.Ф. (тел. +7 (3532) 34-19-57).</w:t>
      </w:r>
    </w:p>
    <w:p w14:paraId="0E4A4D29" w14:textId="5D134FD6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348</w:t>
      </w:r>
      <w:r w:rsidR="00C02517">
        <w:t> </w:t>
      </w:r>
      <w:r w:rsidR="00C02517" w:rsidRPr="00C02517">
        <w:t>075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 xml:space="preserve">52 211,25 </w:t>
      </w:r>
      <w:r w:rsidRPr="0042248B">
        <w:t xml:space="preserve">руб., шаг аукциона </w:t>
      </w:r>
      <w:r w:rsidR="00C02517" w:rsidRPr="00C02517">
        <w:t>3 480,75</w:t>
      </w:r>
      <w:r w:rsidR="00C02517">
        <w:t xml:space="preserve"> </w:t>
      </w:r>
      <w:r w:rsidRPr="0042248B">
        <w:t>руб.</w:t>
      </w:r>
    </w:p>
    <w:p w14:paraId="537ED065" w14:textId="77777777" w:rsidR="009C1100" w:rsidRPr="0042248B" w:rsidRDefault="009C1100" w:rsidP="009C1100">
      <w:pPr>
        <w:ind w:firstLine="709"/>
        <w:jc w:val="both"/>
      </w:pPr>
    </w:p>
    <w:p w14:paraId="430D9CDD" w14:textId="7A6FABCA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18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Нежилое здание «баня» площадью 169,1 кв. м., кадастровый номер 56:09:0101001:149, расположенное по адресу: Оренбургская область, Гайский р-н, с. Хмелевка, ул. Центральная, д. 17А. Обременение – аресты. Собственник – </w:t>
      </w:r>
      <w:r w:rsidRPr="0042248B">
        <w:rPr>
          <w:b/>
          <w:bCs/>
        </w:rPr>
        <w:t>ООО «</w:t>
      </w:r>
      <w:proofErr w:type="spellStart"/>
      <w:r w:rsidRPr="0042248B">
        <w:rPr>
          <w:b/>
          <w:bCs/>
        </w:rPr>
        <w:t>Генофондное</w:t>
      </w:r>
      <w:proofErr w:type="spellEnd"/>
      <w:r w:rsidRPr="0042248B">
        <w:rPr>
          <w:b/>
          <w:bCs/>
        </w:rPr>
        <w:t xml:space="preserve"> козоводческое племенное хозяйство «</w:t>
      </w:r>
      <w:proofErr w:type="spellStart"/>
      <w:r w:rsidRPr="0042248B">
        <w:rPr>
          <w:b/>
          <w:bCs/>
        </w:rPr>
        <w:t>Губерлинское</w:t>
      </w:r>
      <w:proofErr w:type="spellEnd"/>
      <w:r w:rsidRPr="0042248B">
        <w:rPr>
          <w:b/>
          <w:bCs/>
        </w:rPr>
        <w:t xml:space="preserve">» </w:t>
      </w:r>
      <w:r w:rsidRPr="0042248B">
        <w:t>(уведомление</w:t>
      </w:r>
      <w:r w:rsidRPr="009C1100">
        <w:t xml:space="preserve"> </w:t>
      </w:r>
      <w:r>
        <w:t>№ 307</w:t>
      </w:r>
      <w:r w:rsidRPr="0042248B">
        <w:t xml:space="preserve"> от 16.12.2025). Судебный пристав-исполнитель СОСП по Оренбургской области ГМУ ФССП России Юрченко Ю.С. (тел. +7 (</w:t>
      </w:r>
      <w:r>
        <w:t>495) 249-30-51</w:t>
      </w:r>
      <w:r w:rsidRPr="0042248B">
        <w:t>).</w:t>
      </w:r>
    </w:p>
    <w:p w14:paraId="7C47B2E2" w14:textId="2EE31786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640</w:t>
      </w:r>
      <w:r w:rsidR="00C02517">
        <w:t> </w:t>
      </w:r>
      <w:r w:rsidR="00C02517" w:rsidRPr="00C02517">
        <w:t>645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>96 096,75</w:t>
      </w:r>
      <w:r w:rsidR="00C02517">
        <w:t xml:space="preserve"> </w:t>
      </w:r>
      <w:r w:rsidRPr="0042248B">
        <w:t xml:space="preserve">руб., шаг аукциона </w:t>
      </w:r>
      <w:r w:rsidR="00C02517" w:rsidRPr="00C02517">
        <w:t>6 406,45</w:t>
      </w:r>
      <w:r w:rsidR="00C02517">
        <w:t xml:space="preserve"> </w:t>
      </w:r>
      <w:r w:rsidRPr="0042248B">
        <w:t>руб.</w:t>
      </w:r>
    </w:p>
    <w:p w14:paraId="65A677D1" w14:textId="77777777" w:rsidR="009C1100" w:rsidRPr="0042248B" w:rsidRDefault="009C1100" w:rsidP="009C1100">
      <w:pPr>
        <w:ind w:firstLine="709"/>
        <w:jc w:val="both"/>
        <w:rPr>
          <w:b/>
        </w:rPr>
      </w:pPr>
    </w:p>
    <w:p w14:paraId="3E4F8689" w14:textId="67931693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19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Нежилое здание «котельная» площадью 218,5 кв. м., кадастровый номер 56:09:0101001:153, расположенное по адресу: Оренбургская область, Гайский р-н, с. Хмелевка, ул. Центральная, д. 19А. Обременение – аресты. Собственник – </w:t>
      </w:r>
      <w:r w:rsidRPr="0042248B">
        <w:rPr>
          <w:b/>
          <w:bCs/>
        </w:rPr>
        <w:t>ООО «</w:t>
      </w:r>
      <w:proofErr w:type="spellStart"/>
      <w:r w:rsidRPr="0042248B">
        <w:rPr>
          <w:b/>
          <w:bCs/>
        </w:rPr>
        <w:t>Генофондное</w:t>
      </w:r>
      <w:proofErr w:type="spellEnd"/>
      <w:r w:rsidRPr="0042248B">
        <w:rPr>
          <w:b/>
          <w:bCs/>
        </w:rPr>
        <w:t xml:space="preserve"> козоводческое племенное хозяйство «</w:t>
      </w:r>
      <w:proofErr w:type="spellStart"/>
      <w:r w:rsidRPr="0042248B">
        <w:rPr>
          <w:b/>
          <w:bCs/>
        </w:rPr>
        <w:t>Губерлинское</w:t>
      </w:r>
      <w:proofErr w:type="spellEnd"/>
      <w:r w:rsidRPr="0042248B">
        <w:rPr>
          <w:b/>
          <w:bCs/>
        </w:rPr>
        <w:t xml:space="preserve">» </w:t>
      </w:r>
      <w:r w:rsidRPr="0042248B">
        <w:t>(уведомление</w:t>
      </w:r>
      <w:r>
        <w:t xml:space="preserve"> № 306</w:t>
      </w:r>
      <w:r w:rsidRPr="0042248B">
        <w:t xml:space="preserve"> от 16.12.2025). Судебный пристав-исполнитель СОСП по Оренбургской области ГМУ ФССП России Юрченко Ю.С. (тел. +7 (</w:t>
      </w:r>
      <w:r>
        <w:t>495) 249-30-51</w:t>
      </w:r>
      <w:r w:rsidRPr="0042248B">
        <w:t>).</w:t>
      </w:r>
    </w:p>
    <w:p w14:paraId="0BE9080B" w14:textId="52F030D6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1 288</w:t>
      </w:r>
      <w:r w:rsidR="00C02517">
        <w:t> </w:t>
      </w:r>
      <w:r w:rsidR="00C02517" w:rsidRPr="00C02517">
        <w:t>770</w:t>
      </w:r>
      <w:r w:rsidR="00C02517">
        <w:t xml:space="preserve"> </w:t>
      </w:r>
      <w:r w:rsidRPr="0042248B">
        <w:t xml:space="preserve">руб. (НДС не облагается), задаток </w:t>
      </w:r>
      <w:r w:rsidR="00C02517" w:rsidRPr="00C02517">
        <w:t>193 315,50</w:t>
      </w:r>
      <w:r w:rsidR="00C02517">
        <w:t xml:space="preserve"> </w:t>
      </w:r>
      <w:r w:rsidRPr="0042248B">
        <w:t xml:space="preserve">руб., шаг аукциона </w:t>
      </w:r>
      <w:r w:rsidR="00C02517" w:rsidRPr="00C02517">
        <w:t xml:space="preserve">12 887,70 </w:t>
      </w:r>
      <w:r w:rsidRPr="0042248B">
        <w:t>руб.</w:t>
      </w:r>
    </w:p>
    <w:p w14:paraId="05E65269" w14:textId="77777777" w:rsidR="009C1100" w:rsidRPr="0042248B" w:rsidRDefault="009C1100" w:rsidP="009C1100">
      <w:pPr>
        <w:ind w:firstLine="709"/>
        <w:jc w:val="both"/>
      </w:pPr>
    </w:p>
    <w:p w14:paraId="6FF43366" w14:textId="3361B975" w:rsidR="009C1100" w:rsidRPr="0042248B" w:rsidRDefault="009C1100" w:rsidP="009C1100">
      <w:pPr>
        <w:ind w:firstLine="709"/>
        <w:jc w:val="both"/>
      </w:pPr>
      <w:r w:rsidRPr="0042248B">
        <w:rPr>
          <w:b/>
        </w:rPr>
        <w:t xml:space="preserve">Лот № </w:t>
      </w:r>
      <w:r w:rsidR="00E62391">
        <w:rPr>
          <w:b/>
        </w:rPr>
        <w:t>20</w:t>
      </w:r>
      <w:r w:rsidRPr="0042248B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торги).</w:t>
      </w:r>
      <w:r w:rsidRPr="0042248B">
        <w:t xml:space="preserve">  Нежилое здание «одноэтажное здание (склады)» площадью 129,2 кв. м., кадастровый номер 56:22:1104001:873, нежилое здание «сторожка» площадью 18,6 кв.м., кадастровый номер 56:22:1104001:875, нежилое здание «автозаправка» площадью 14,6 кв.м., кадастровый номер 56:22:1104001:878,   расположенное по адресу: Оренбургская область, Первомайский р-н, с/с Соболевский, с. Соболево</w:t>
      </w:r>
      <w:r w:rsidR="00D41848">
        <w:t>, ул. Комсомольская, д. 20</w:t>
      </w:r>
      <w:r w:rsidRPr="0042248B">
        <w:t xml:space="preserve">. Обременение – аресты. Собственник – </w:t>
      </w:r>
      <w:r w:rsidRPr="0042248B">
        <w:rPr>
          <w:b/>
          <w:bCs/>
        </w:rPr>
        <w:t xml:space="preserve">ООО «Целинное» </w:t>
      </w:r>
      <w:r w:rsidRPr="0042248B">
        <w:t>(уведомление</w:t>
      </w:r>
      <w:r>
        <w:t xml:space="preserve"> № 305</w:t>
      </w:r>
      <w:r w:rsidRPr="0042248B">
        <w:t xml:space="preserve"> от 16.12.2025). Судебный пристав-исполнитель СОСП по Оренбургской области ГМУ ФССП России Юрченко Ю.С. (тел. +7 (</w:t>
      </w:r>
      <w:r>
        <w:t>495) 249-30-51</w:t>
      </w:r>
      <w:r w:rsidRPr="0042248B">
        <w:t>).</w:t>
      </w:r>
    </w:p>
    <w:p w14:paraId="0664C52C" w14:textId="339ADF1D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C02517" w:rsidRPr="00C02517">
        <w:t>1 381 076,60</w:t>
      </w:r>
      <w:r w:rsidRPr="0042248B">
        <w:t xml:space="preserve"> руб. (в том числе НДС 22%), задаток </w:t>
      </w:r>
      <w:r w:rsidR="00C02517" w:rsidRPr="00C02517">
        <w:t>207 161,49</w:t>
      </w:r>
      <w:r w:rsidR="00C02517">
        <w:t xml:space="preserve"> </w:t>
      </w:r>
      <w:r w:rsidRPr="0042248B">
        <w:t xml:space="preserve">руб., шаг аукциона </w:t>
      </w:r>
      <w:r w:rsidR="00C02517" w:rsidRPr="00C02517">
        <w:t>13 810,77</w:t>
      </w:r>
      <w:r w:rsidR="00C02517">
        <w:t xml:space="preserve"> </w:t>
      </w:r>
      <w:r w:rsidRPr="0042248B">
        <w:t>руб.</w:t>
      </w:r>
    </w:p>
    <w:p w14:paraId="62ECD8DD" w14:textId="77777777" w:rsidR="009C1100" w:rsidRPr="0042248B" w:rsidRDefault="009C1100" w:rsidP="009C1100">
      <w:pPr>
        <w:jc w:val="both"/>
        <w:rPr>
          <w:b/>
        </w:rPr>
      </w:pPr>
    </w:p>
    <w:p w14:paraId="334872BF" w14:textId="0920182D" w:rsidR="009C1100" w:rsidRPr="000C5D7E" w:rsidRDefault="009C1100" w:rsidP="009C1100">
      <w:pPr>
        <w:ind w:firstLine="709"/>
        <w:jc w:val="both"/>
      </w:pPr>
      <w:r w:rsidRPr="0042248B">
        <w:rPr>
          <w:b/>
          <w:bCs/>
        </w:rPr>
        <w:t xml:space="preserve">Лот № </w:t>
      </w:r>
      <w:r w:rsidR="00E62391">
        <w:rPr>
          <w:b/>
          <w:bCs/>
        </w:rPr>
        <w:t>21</w:t>
      </w:r>
      <w:r w:rsidRPr="0042248B">
        <w:rPr>
          <w:b/>
          <w:bCs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</w:t>
      </w:r>
      <w:r w:rsidRPr="0042248B">
        <w:rPr>
          <w:b/>
          <w:bCs/>
        </w:rPr>
        <w:t>торги).</w:t>
      </w:r>
      <w:r w:rsidRPr="0042248B">
        <w:rPr>
          <w:b/>
        </w:rPr>
        <w:t> </w:t>
      </w:r>
      <w:r w:rsidRPr="0042248B">
        <w:t>Нежилое здание «гараж» площадью 13,2 кв. м., кадастровый номер </w:t>
      </w:r>
      <w:r w:rsidRPr="0042248B">
        <w:rPr>
          <w:bCs/>
        </w:rPr>
        <w:t>56:44:0213002:1273</w:t>
      </w:r>
      <w:r w:rsidRPr="0042248B">
        <w:t xml:space="preserve">, </w:t>
      </w:r>
      <w:r>
        <w:t xml:space="preserve">и </w:t>
      </w:r>
      <w:r w:rsidRPr="0042248B">
        <w:t>земельный участок площадью 19 кв. м., кадастровый номер </w:t>
      </w:r>
      <w:r w:rsidRPr="0042248B">
        <w:rPr>
          <w:bCs/>
        </w:rPr>
        <w:t>56:44:0224002:731</w:t>
      </w:r>
      <w:r w:rsidRPr="0042248B">
        <w:t xml:space="preserve">, категория земель: земли населенных пунктов, ВРИ – </w:t>
      </w:r>
      <w:r w:rsidRPr="00297295">
        <w:t>для размещения гаражей и автостоянок</w:t>
      </w:r>
      <w:r>
        <w:t xml:space="preserve">, </w:t>
      </w:r>
      <w:r w:rsidRPr="00297295">
        <w:t>в составе одного лота, расположенные</w:t>
      </w:r>
      <w:r w:rsidRPr="0042248B">
        <w:t xml:space="preserve"> по адресу: Оренбургская область, г. Оренбург, проезд Майский, д. 1 (внутридомовая территория). Обременение — аресты. Собственник — </w:t>
      </w:r>
      <w:proofErr w:type="spellStart"/>
      <w:r w:rsidRPr="0042248B">
        <w:rPr>
          <w:b/>
          <w:bCs/>
        </w:rPr>
        <w:t>Шлафер</w:t>
      </w:r>
      <w:proofErr w:type="spellEnd"/>
      <w:r w:rsidRPr="0042248B">
        <w:rPr>
          <w:b/>
          <w:bCs/>
        </w:rPr>
        <w:t xml:space="preserve"> И.М.</w:t>
      </w:r>
      <w:r w:rsidRPr="0042248B">
        <w:t> (</w:t>
      </w:r>
      <w:r w:rsidRPr="000C5D7E">
        <w:t>уведомление от 01.12.2025). Судебный пристав-исполнитель СОСП по Оренбургской области ГМУ ФССП России Шатилов Е.М. (тел. +7 (495) 249-30-51).</w:t>
      </w:r>
    </w:p>
    <w:p w14:paraId="7D66E8C4" w14:textId="6D231331" w:rsidR="009C1100" w:rsidRPr="000C5D7E" w:rsidRDefault="009C1100" w:rsidP="009C1100">
      <w:pPr>
        <w:ind w:firstLine="709"/>
        <w:jc w:val="both"/>
      </w:pPr>
      <w:r w:rsidRPr="000C5D7E">
        <w:t xml:space="preserve">Начальная цена – </w:t>
      </w:r>
      <w:r w:rsidR="00C02517" w:rsidRPr="00C02517">
        <w:t>190</w:t>
      </w:r>
      <w:r w:rsidR="00C02517">
        <w:t> </w:t>
      </w:r>
      <w:r w:rsidR="00C02517" w:rsidRPr="00C02517">
        <w:t>570</w:t>
      </w:r>
      <w:r w:rsidR="00C02517">
        <w:t xml:space="preserve"> </w:t>
      </w:r>
      <w:r w:rsidRPr="000C5D7E">
        <w:t xml:space="preserve">руб. (НДС не облагается), задаток </w:t>
      </w:r>
      <w:r w:rsidR="00C02517" w:rsidRPr="00C02517">
        <w:t>28 585,50</w:t>
      </w:r>
      <w:r w:rsidR="00C02517">
        <w:t xml:space="preserve"> </w:t>
      </w:r>
      <w:r w:rsidRPr="000C5D7E">
        <w:t xml:space="preserve">руб., шаг аукциона </w:t>
      </w:r>
      <w:r>
        <w:t xml:space="preserve">        </w:t>
      </w:r>
      <w:r w:rsidR="00C02517" w:rsidRPr="00C02517">
        <w:t>1 905,70</w:t>
      </w:r>
      <w:r w:rsidR="00C02517">
        <w:t xml:space="preserve"> </w:t>
      </w:r>
      <w:r w:rsidRPr="000C5D7E">
        <w:t>руб.</w:t>
      </w:r>
    </w:p>
    <w:p w14:paraId="6FFCB02B" w14:textId="77777777" w:rsidR="009C1100" w:rsidRPr="000C5D7E" w:rsidRDefault="009C1100" w:rsidP="009C1100">
      <w:pPr>
        <w:jc w:val="both"/>
      </w:pPr>
    </w:p>
    <w:p w14:paraId="4BFF6352" w14:textId="7E98EBA4" w:rsidR="009C1100" w:rsidRPr="000C5D7E" w:rsidRDefault="009C1100" w:rsidP="009C1100">
      <w:pPr>
        <w:ind w:firstLine="709"/>
        <w:jc w:val="both"/>
      </w:pPr>
      <w:r w:rsidRPr="000C5D7E">
        <w:rPr>
          <w:b/>
        </w:rPr>
        <w:t>Лот №</w:t>
      </w:r>
      <w:r>
        <w:rPr>
          <w:b/>
        </w:rPr>
        <w:t xml:space="preserve"> </w:t>
      </w:r>
      <w:r w:rsidR="00E62391">
        <w:rPr>
          <w:b/>
        </w:rPr>
        <w:t>22</w:t>
      </w:r>
      <w:r w:rsidRPr="000C5D7E">
        <w:rPr>
          <w:b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</w:t>
      </w:r>
      <w:r w:rsidRPr="000C5D7E">
        <w:rPr>
          <w:b/>
        </w:rPr>
        <w:t>торги).</w:t>
      </w:r>
      <w:r w:rsidRPr="000C5D7E">
        <w:t xml:space="preserve"> Земельный участок площадью 950.00 кв. м.; кадастровый номер: 56:25:0213001:481; категория земель: земли сельскохозяйственного назначения, ВРИ – ведение коллективного садоводства, расположен по адресу: Оренбургская область, Сакмарский р-н, с/с. Беловский, СНТ «Родник», ул. Вишневая, 13. Обременение – аресты, граница земельного участка не установлена в соответствии с требованиями земельного законодательства (требуется уточнение). Собственник – </w:t>
      </w:r>
      <w:proofErr w:type="spellStart"/>
      <w:r w:rsidRPr="000C5D7E">
        <w:rPr>
          <w:b/>
          <w:bCs/>
        </w:rPr>
        <w:t>Сураев</w:t>
      </w:r>
      <w:proofErr w:type="spellEnd"/>
      <w:r w:rsidRPr="000C5D7E">
        <w:rPr>
          <w:b/>
          <w:bCs/>
        </w:rPr>
        <w:t xml:space="preserve"> А.А. </w:t>
      </w:r>
      <w:r w:rsidRPr="000C5D7E">
        <w:t>(уведомление от 01.12.2025). Судебный пристав исполнитель СОСП по Оренбургской области ГМУ ФССП России Осипова А.А. (тел. +7 (495) 249-30-51).</w:t>
      </w:r>
    </w:p>
    <w:p w14:paraId="1F922AD1" w14:textId="730E6C72" w:rsidR="009C1100" w:rsidRPr="000C5D7E" w:rsidRDefault="009C1100" w:rsidP="009C1100">
      <w:pPr>
        <w:ind w:firstLine="709"/>
        <w:jc w:val="both"/>
      </w:pPr>
      <w:r w:rsidRPr="000C5D7E">
        <w:t xml:space="preserve">Начальная цена – </w:t>
      </w:r>
      <w:r w:rsidR="00A54FBD" w:rsidRPr="00A54FBD">
        <w:t>180 072,50</w:t>
      </w:r>
      <w:r w:rsidR="00A54FBD">
        <w:t xml:space="preserve"> </w:t>
      </w:r>
      <w:r w:rsidRPr="000C5D7E">
        <w:t xml:space="preserve">руб. (НДС не облагается), задаток </w:t>
      </w:r>
      <w:r w:rsidR="00A54FBD" w:rsidRPr="00A54FBD">
        <w:t>27 010,88</w:t>
      </w:r>
      <w:r w:rsidR="00A54FBD">
        <w:t xml:space="preserve"> </w:t>
      </w:r>
      <w:r w:rsidRPr="000C5D7E">
        <w:t xml:space="preserve">руб., шаг аукциона </w:t>
      </w:r>
      <w:r w:rsidR="00A54FBD" w:rsidRPr="00A54FBD">
        <w:t>1 800,73</w:t>
      </w:r>
      <w:r w:rsidR="00A54FBD">
        <w:t xml:space="preserve"> </w:t>
      </w:r>
      <w:r w:rsidRPr="000C5D7E">
        <w:t>руб.</w:t>
      </w:r>
    </w:p>
    <w:p w14:paraId="4581483A" w14:textId="77777777" w:rsidR="009C1100" w:rsidRPr="000C5D7E" w:rsidRDefault="009C1100" w:rsidP="009C1100">
      <w:pPr>
        <w:ind w:firstLine="709"/>
        <w:jc w:val="both"/>
      </w:pPr>
    </w:p>
    <w:p w14:paraId="0BBCAAAC" w14:textId="2849AC12" w:rsidR="009C1100" w:rsidRPr="0042248B" w:rsidRDefault="009C1100" w:rsidP="009C1100">
      <w:pPr>
        <w:ind w:firstLine="709"/>
        <w:jc w:val="both"/>
      </w:pPr>
      <w:r w:rsidRPr="000C5D7E">
        <w:rPr>
          <w:b/>
          <w:bCs/>
        </w:rPr>
        <w:t>Лот №</w:t>
      </w:r>
      <w:r>
        <w:rPr>
          <w:b/>
          <w:bCs/>
        </w:rPr>
        <w:t xml:space="preserve"> </w:t>
      </w:r>
      <w:r w:rsidR="00E62391">
        <w:rPr>
          <w:b/>
          <w:bCs/>
        </w:rPr>
        <w:t>23</w:t>
      </w:r>
      <w:r w:rsidRPr="000C5D7E">
        <w:rPr>
          <w:b/>
          <w:bCs/>
        </w:rPr>
        <w:t xml:space="preserve"> (</w:t>
      </w:r>
      <w:r>
        <w:rPr>
          <w:b/>
        </w:rPr>
        <w:t>вторичные</w:t>
      </w:r>
      <w:r w:rsidRPr="0042248B">
        <w:rPr>
          <w:b/>
        </w:rPr>
        <w:t xml:space="preserve"> </w:t>
      </w:r>
      <w:r w:rsidRPr="000C5D7E">
        <w:rPr>
          <w:b/>
          <w:bCs/>
        </w:rPr>
        <w:t>торги).</w:t>
      </w:r>
      <w:r w:rsidRPr="000C5D7E">
        <w:t xml:space="preserve"> Нежилое здание «цех по производству мясных полуфабрикатов» 79,6 </w:t>
      </w:r>
      <w:proofErr w:type="spellStart"/>
      <w:r w:rsidRPr="000C5D7E">
        <w:t>кв.м</w:t>
      </w:r>
      <w:proofErr w:type="spellEnd"/>
      <w:r w:rsidRPr="000C5D7E">
        <w:t xml:space="preserve">, доля в праве 1/4, кадастровый номер 56:32:2001001:1097, и земельный участок, 564 </w:t>
      </w:r>
      <w:proofErr w:type="spellStart"/>
      <w:r w:rsidRPr="000C5D7E">
        <w:t>кв.м</w:t>
      </w:r>
      <w:proofErr w:type="spellEnd"/>
      <w:r w:rsidRPr="000C5D7E">
        <w:t xml:space="preserve">, доля в праве 1/4, кадастровый номер 56:32:2001001:470, категория земель: земли населенных пунктов, ВРИ – для ведения личного подсобного хозяйства, в составе одного лота, расположенные по адресу: Оренбургская область, Тоцкий район, п. Суворовский, ул. Молодежная, д. 13 А. Обременение – аресты, ограничения прав на земельный участок, предусмотренные ст. 56 ЗК РФ. Собственник – </w:t>
      </w:r>
      <w:r w:rsidRPr="000C5D7E">
        <w:rPr>
          <w:b/>
          <w:bCs/>
        </w:rPr>
        <w:t xml:space="preserve">Торосян А.Т. </w:t>
      </w:r>
      <w:r w:rsidRPr="000C5D7E">
        <w:t>(уведомление от 01.12.2025). Судебный пристав исполнитель СОСП по Оренбургской области ГМУ ФССП России</w:t>
      </w:r>
      <w:r w:rsidRPr="0042248B">
        <w:t xml:space="preserve"> Ибрагимов В.Н. (тел. +7 (</w:t>
      </w:r>
      <w:r>
        <w:t>495) 249-30-51</w:t>
      </w:r>
      <w:r w:rsidRPr="0042248B">
        <w:t>).</w:t>
      </w:r>
    </w:p>
    <w:p w14:paraId="5FEC348A" w14:textId="693747CE" w:rsidR="009C1100" w:rsidRPr="0042248B" w:rsidRDefault="009C1100" w:rsidP="009C1100">
      <w:pPr>
        <w:ind w:firstLine="709"/>
        <w:jc w:val="both"/>
      </w:pPr>
      <w:r w:rsidRPr="0042248B">
        <w:t xml:space="preserve">Начальная цена – </w:t>
      </w:r>
      <w:r w:rsidR="00A54FBD" w:rsidRPr="00A54FBD">
        <w:t>196</w:t>
      </w:r>
      <w:r w:rsidR="00A54FBD">
        <w:t> </w:t>
      </w:r>
      <w:r w:rsidR="00A54FBD" w:rsidRPr="00A54FBD">
        <w:t>860</w:t>
      </w:r>
      <w:r w:rsidR="00A54FBD">
        <w:t xml:space="preserve"> </w:t>
      </w:r>
      <w:r w:rsidRPr="0042248B">
        <w:t xml:space="preserve">руб. (НДС не облагается), задаток </w:t>
      </w:r>
      <w:r w:rsidR="00A54FBD" w:rsidRPr="00A54FBD">
        <w:t>29</w:t>
      </w:r>
      <w:r w:rsidR="00A54FBD">
        <w:t> </w:t>
      </w:r>
      <w:r w:rsidR="00A54FBD" w:rsidRPr="00A54FBD">
        <w:t>529</w:t>
      </w:r>
      <w:r w:rsidR="00A54FBD">
        <w:t xml:space="preserve"> </w:t>
      </w:r>
      <w:r w:rsidRPr="0042248B">
        <w:t xml:space="preserve">руб., шаг аукциона </w:t>
      </w:r>
      <w:r w:rsidR="00A54FBD" w:rsidRPr="00A54FBD">
        <w:t>1 968,60</w:t>
      </w:r>
      <w:r w:rsidR="00A54FBD">
        <w:t xml:space="preserve"> </w:t>
      </w:r>
      <w:r w:rsidRPr="0042248B">
        <w:t>руб.</w:t>
      </w:r>
    </w:p>
    <w:p w14:paraId="1D165FC2" w14:textId="77777777" w:rsidR="009C1100" w:rsidRDefault="009C1100" w:rsidP="00D36EB4">
      <w:pPr>
        <w:jc w:val="both"/>
      </w:pPr>
    </w:p>
    <w:p w14:paraId="4345C443" w14:textId="77777777" w:rsidR="00F14355" w:rsidRPr="0042248B" w:rsidRDefault="00F14355" w:rsidP="00D36EB4">
      <w:pPr>
        <w:jc w:val="both"/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0"/>
      <w:bookmarkEnd w:id="10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1" w:name="bookmark11"/>
      <w:bookmarkEnd w:id="11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2" w:name="bookmark12"/>
      <w:bookmarkEnd w:id="12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3" w:name="bookmark13"/>
      <w:bookmarkEnd w:id="13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4" w:name="bookmark14"/>
      <w:bookmarkEnd w:id="14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5" w:name="bookmark15"/>
      <w:bookmarkEnd w:id="15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6" w:name="bookmark16"/>
      <w:bookmarkEnd w:id="16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7" w:name="bookmark17"/>
      <w:bookmarkEnd w:id="17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8" w:name="bookmark18"/>
      <w:bookmarkEnd w:id="1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9" w:name="bookmark19"/>
      <w:bookmarkEnd w:id="19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20" w:name="bookmark20"/>
      <w:bookmarkEnd w:id="20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1" w:name="bookmark21"/>
      <w:bookmarkEnd w:id="21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2" w:name="bookmark22"/>
      <w:bookmarkEnd w:id="22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3" w:name="bookmark23"/>
      <w:bookmarkEnd w:id="23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4" w:name="bookmark24"/>
      <w:bookmarkEnd w:id="24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5"/>
      <w:bookmarkEnd w:id="25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6" w:name="bookmark26"/>
      <w:bookmarkEnd w:id="26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7" w:name="bookmark27"/>
      <w:bookmarkEnd w:id="27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8" w:name="bookmark28"/>
      <w:bookmarkEnd w:id="28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9" w:name="bookmark29"/>
      <w:bookmarkEnd w:id="29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0" w:name="bookmark30"/>
      <w:bookmarkEnd w:id="30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1" w:name="bookmark31"/>
      <w:bookmarkEnd w:id="31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2" w:name="bookmark32"/>
      <w:bookmarkEnd w:id="32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3"/>
      <w:bookmarkEnd w:id="33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4" w:name="bookmark34"/>
      <w:bookmarkEnd w:id="34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5" w:name="bookmark35"/>
      <w:bookmarkEnd w:id="35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6" w:name="bookmark36"/>
      <w:bookmarkEnd w:id="3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7" w:name="bookmark37"/>
      <w:bookmarkEnd w:id="37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8" w:name="bookmark38"/>
      <w:bookmarkEnd w:id="38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9" w:name="bookmark39"/>
      <w:bookmarkEnd w:id="39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40" w:name="bookmark40"/>
      <w:bookmarkEnd w:id="40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1" w:name="bookmark41"/>
      <w:bookmarkEnd w:id="41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2" w:name="bookmark42"/>
      <w:bookmarkEnd w:id="42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3" w:name="bookmark43"/>
      <w:bookmarkEnd w:id="43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4" w:name="bookmark44"/>
      <w:bookmarkEnd w:id="44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5" w:name="bookmark45"/>
      <w:bookmarkEnd w:id="45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6" w:name="bookmark46"/>
      <w:bookmarkEnd w:id="46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7" w:name="bookmark47"/>
      <w:bookmarkEnd w:id="47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8"/>
      <w:bookmarkEnd w:id="48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9" w:name="bookmark49"/>
      <w:bookmarkEnd w:id="49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50" w:name="bookmark50"/>
      <w:bookmarkEnd w:id="50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1" w:name="bookmark51"/>
      <w:r w:rsidRPr="0042248B">
        <w:rPr>
          <w:sz w:val="24"/>
          <w:szCs w:val="24"/>
        </w:rPr>
        <w:t>а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2" w:name="bookmark52"/>
      <w:r w:rsidRPr="0042248B">
        <w:rPr>
          <w:sz w:val="24"/>
          <w:szCs w:val="24"/>
        </w:rPr>
        <w:t>б</w:t>
      </w:r>
      <w:bookmarkEnd w:id="52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3"/>
      <w:bookmarkEnd w:id="53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4" w:name="bookmark54"/>
      <w:bookmarkEnd w:id="54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5"/>
      <w:bookmarkEnd w:id="55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6" w:name="bookmark56"/>
      <w:bookmarkEnd w:id="56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7" w:name="bookmark57"/>
      <w:bookmarkEnd w:id="57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8"/>
      <w:bookmarkEnd w:id="58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9" w:name="bookmark59"/>
      <w:bookmarkEnd w:id="59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0" w:name="bookmark60"/>
      <w:bookmarkEnd w:id="60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1" w:name="bookmark61"/>
      <w:bookmarkEnd w:id="61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2" w:name="bookmark62"/>
      <w:bookmarkEnd w:id="62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3" w:name="bookmark63"/>
      <w:bookmarkEnd w:id="63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4" w:name="bookmark64"/>
      <w:bookmarkEnd w:id="64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5" w:name="bookmark65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6" w:name="bookmark66"/>
      <w:bookmarkEnd w:id="66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7" w:name="bookmark67"/>
      <w:bookmarkEnd w:id="67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8" w:name="bookmark68"/>
      <w:bookmarkEnd w:id="68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9" w:name="bookmark69"/>
      <w:bookmarkEnd w:id="69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0"/>
      <w:bookmarkEnd w:id="70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1"/>
      <w:bookmarkEnd w:id="71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2"/>
      <w:bookmarkEnd w:id="72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3" w:name="bookmark73"/>
      <w:bookmarkEnd w:id="73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4" w:name="bookmark74"/>
      <w:bookmarkEnd w:id="74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5" w:name="bookmark75"/>
      <w:bookmarkEnd w:id="75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6"/>
      <w:bookmarkEnd w:id="76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7" w:name="bookmark77"/>
      <w:bookmarkEnd w:id="77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8" w:name="bookmark78"/>
      <w:bookmarkEnd w:id="78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9" w:name="bookmark79"/>
      <w:bookmarkEnd w:id="79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80" w:name="bookmark80"/>
      <w:bookmarkEnd w:id="80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1"/>
      <w:bookmarkEnd w:id="81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2" w:name="bookmark82"/>
      <w:bookmarkEnd w:id="82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3"/>
      <w:bookmarkEnd w:id="83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4" w:name="bookmark84"/>
      <w:bookmarkEnd w:id="84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5" w:name="bookmark85"/>
      <w:bookmarkEnd w:id="85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6" w:name="bookmark86"/>
      <w:bookmarkEnd w:id="86"/>
      <w:r w:rsidRPr="0042248B"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7" w:name="bookmark87"/>
      <w:bookmarkEnd w:id="87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8" w:name="bookmark88"/>
      <w:bookmarkEnd w:id="88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</w:pPr>
      <w:r w:rsidRPr="0042248B">
        <w:rPr>
          <w:bCs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75200" w14:textId="77777777" w:rsidR="00D0461D" w:rsidRDefault="00D0461D">
      <w:r>
        <w:separator/>
      </w:r>
    </w:p>
  </w:endnote>
  <w:endnote w:type="continuationSeparator" w:id="0">
    <w:p w14:paraId="3C81E89C" w14:textId="77777777" w:rsidR="00D0461D" w:rsidRDefault="00D0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2192F4BF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4A2EE9">
      <w:rPr>
        <w:noProof/>
      </w:rPr>
      <w:t>4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7B2BC" w14:textId="77777777" w:rsidR="00D0461D" w:rsidRDefault="00D0461D">
      <w:r>
        <w:separator/>
      </w:r>
    </w:p>
  </w:footnote>
  <w:footnote w:type="continuationSeparator" w:id="0">
    <w:p w14:paraId="0D192077" w14:textId="77777777" w:rsidR="00D0461D" w:rsidRDefault="00D04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5E29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A66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A69AB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5A35"/>
    <w:rsid w:val="000F64C2"/>
    <w:rsid w:val="000F6881"/>
    <w:rsid w:val="000F7210"/>
    <w:rsid w:val="0010038E"/>
    <w:rsid w:val="00106846"/>
    <w:rsid w:val="0010796D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5F1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8613F"/>
    <w:rsid w:val="0018624D"/>
    <w:rsid w:val="00187F9F"/>
    <w:rsid w:val="00190CCA"/>
    <w:rsid w:val="001911D1"/>
    <w:rsid w:val="00193117"/>
    <w:rsid w:val="0019327A"/>
    <w:rsid w:val="00193458"/>
    <w:rsid w:val="00195EFC"/>
    <w:rsid w:val="00196436"/>
    <w:rsid w:val="00196827"/>
    <w:rsid w:val="00197618"/>
    <w:rsid w:val="00197F6E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57F5"/>
    <w:rsid w:val="001E6FD4"/>
    <w:rsid w:val="001F0DCE"/>
    <w:rsid w:val="001F19A3"/>
    <w:rsid w:val="001F2119"/>
    <w:rsid w:val="001F3034"/>
    <w:rsid w:val="001F6F07"/>
    <w:rsid w:val="00201653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77D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44E7A"/>
    <w:rsid w:val="00252CE1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5463"/>
    <w:rsid w:val="00286A87"/>
    <w:rsid w:val="00286BE7"/>
    <w:rsid w:val="0029005F"/>
    <w:rsid w:val="0029017D"/>
    <w:rsid w:val="0029155B"/>
    <w:rsid w:val="00295663"/>
    <w:rsid w:val="00295978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259E5"/>
    <w:rsid w:val="00330BE0"/>
    <w:rsid w:val="00330EE8"/>
    <w:rsid w:val="00331D5A"/>
    <w:rsid w:val="003325E0"/>
    <w:rsid w:val="00333B60"/>
    <w:rsid w:val="00335ECE"/>
    <w:rsid w:val="003409B6"/>
    <w:rsid w:val="00341F94"/>
    <w:rsid w:val="003440DC"/>
    <w:rsid w:val="00344BBF"/>
    <w:rsid w:val="00344DA7"/>
    <w:rsid w:val="00347980"/>
    <w:rsid w:val="003504A1"/>
    <w:rsid w:val="00350A74"/>
    <w:rsid w:val="00352374"/>
    <w:rsid w:val="003562E5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0AF1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347"/>
    <w:rsid w:val="00476FB5"/>
    <w:rsid w:val="004775F0"/>
    <w:rsid w:val="00482D2B"/>
    <w:rsid w:val="0048603C"/>
    <w:rsid w:val="004902C7"/>
    <w:rsid w:val="00492026"/>
    <w:rsid w:val="0049418D"/>
    <w:rsid w:val="00494883"/>
    <w:rsid w:val="004959F4"/>
    <w:rsid w:val="00496E4D"/>
    <w:rsid w:val="0049706F"/>
    <w:rsid w:val="00497147"/>
    <w:rsid w:val="004A1676"/>
    <w:rsid w:val="004A2EE9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1A09"/>
    <w:rsid w:val="005033D2"/>
    <w:rsid w:val="00505FCF"/>
    <w:rsid w:val="005065B2"/>
    <w:rsid w:val="005069B8"/>
    <w:rsid w:val="00507875"/>
    <w:rsid w:val="005113AE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65C7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5E4B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47E45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37AE0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07EC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1B1D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6B63"/>
    <w:rsid w:val="008273EB"/>
    <w:rsid w:val="00831542"/>
    <w:rsid w:val="008319D7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37E21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A64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1100"/>
    <w:rsid w:val="009C1AD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3FF4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2D01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3A66"/>
    <w:rsid w:val="00A54FBD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3A85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6996"/>
    <w:rsid w:val="00B472EF"/>
    <w:rsid w:val="00B47B75"/>
    <w:rsid w:val="00B47F5A"/>
    <w:rsid w:val="00B5193E"/>
    <w:rsid w:val="00B52362"/>
    <w:rsid w:val="00B53E49"/>
    <w:rsid w:val="00B57EC9"/>
    <w:rsid w:val="00B605F3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251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35"/>
    <w:rsid w:val="00C410E9"/>
    <w:rsid w:val="00C41FE3"/>
    <w:rsid w:val="00C42E24"/>
    <w:rsid w:val="00C44746"/>
    <w:rsid w:val="00C45893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619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B794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3907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61D"/>
    <w:rsid w:val="00D04B71"/>
    <w:rsid w:val="00D06BC2"/>
    <w:rsid w:val="00D1034A"/>
    <w:rsid w:val="00D10465"/>
    <w:rsid w:val="00D13912"/>
    <w:rsid w:val="00D141CA"/>
    <w:rsid w:val="00D148B6"/>
    <w:rsid w:val="00D20969"/>
    <w:rsid w:val="00D226D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1848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D6CFB"/>
    <w:rsid w:val="00DE3915"/>
    <w:rsid w:val="00DE7015"/>
    <w:rsid w:val="00DE765E"/>
    <w:rsid w:val="00DF1178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391"/>
    <w:rsid w:val="00E62535"/>
    <w:rsid w:val="00E63E2D"/>
    <w:rsid w:val="00E66BE5"/>
    <w:rsid w:val="00E66D6D"/>
    <w:rsid w:val="00E6737B"/>
    <w:rsid w:val="00E67CC9"/>
    <w:rsid w:val="00E70816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2565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EF7872"/>
    <w:rsid w:val="00F00270"/>
    <w:rsid w:val="00F00616"/>
    <w:rsid w:val="00F03AA8"/>
    <w:rsid w:val="00F05C48"/>
    <w:rsid w:val="00F109AD"/>
    <w:rsid w:val="00F11E2E"/>
    <w:rsid w:val="00F136CB"/>
    <w:rsid w:val="00F14355"/>
    <w:rsid w:val="00F14A2B"/>
    <w:rsid w:val="00F14AC0"/>
    <w:rsid w:val="00F14E1D"/>
    <w:rsid w:val="00F15BB9"/>
    <w:rsid w:val="00F17B25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27A1E490-D089-524A-9942-E46D164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051A66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  <w:szCs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color w:val="000000"/>
      <w:szCs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  <w:rPr>
      <w:color w:val="000000"/>
      <w:szCs w:val="20"/>
    </w:r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  <w:rPr>
      <w:color w:val="000000"/>
      <w:szCs w:val="20"/>
    </w:r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color w:val="000000"/>
      <w:sz w:val="20"/>
      <w:szCs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color w:val="000000"/>
      <w:szCs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  <w:rPr>
      <w:color w:val="000000"/>
      <w:szCs w:val="20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  <w:rPr>
      <w:color w:val="000000"/>
      <w:szCs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  <w:rPr>
      <w:color w:val="000000"/>
      <w:szCs w:val="20"/>
    </w:r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  <w:rPr>
      <w:color w:val="000000"/>
      <w:szCs w:val="20"/>
    </w:r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  <w:szCs w:val="20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color w:val="000000"/>
      <w:sz w:val="16"/>
      <w:szCs w:val="20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color w:val="000000"/>
      <w:sz w:val="20"/>
      <w:szCs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color w:val="000000"/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color w:val="000000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15</Pages>
  <Words>6653</Words>
  <Characters>37927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Берик</cp:lastModifiedBy>
  <cp:revision>18</cp:revision>
  <dcterms:created xsi:type="dcterms:W3CDTF">2026-03-18T22:43:00Z</dcterms:created>
  <dcterms:modified xsi:type="dcterms:W3CDTF">2026-03-20T17:38:00Z</dcterms:modified>
</cp:coreProperties>
</file>